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257BF" w14:textId="77777777" w:rsidR="000C3C25" w:rsidRPr="000C3C25" w:rsidRDefault="000C3C25" w:rsidP="00A57830">
      <w:pPr>
        <w:tabs>
          <w:tab w:val="left" w:pos="3828"/>
        </w:tabs>
        <w:spacing w:line="268" w:lineRule="exact"/>
        <w:jc w:val="center"/>
        <w:rPr>
          <w:rFonts w:ascii="Arial" w:hAnsi="Arial" w:cs="Arial"/>
          <w:sz w:val="16"/>
          <w:szCs w:val="16"/>
        </w:rPr>
      </w:pPr>
    </w:p>
    <w:p w14:paraId="29FCFC66" w14:textId="77777777" w:rsidR="002C3BDC" w:rsidRDefault="00F52F46" w:rsidP="00A57830">
      <w:pPr>
        <w:tabs>
          <w:tab w:val="left" w:pos="3828"/>
        </w:tabs>
        <w:spacing w:line="268" w:lineRule="exact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96BAFDE" w14:textId="77777777" w:rsidR="00F52F46" w:rsidRDefault="00F52F46" w:rsidP="002C3BDC">
      <w:pPr>
        <w:tabs>
          <w:tab w:val="left" w:pos="3828"/>
        </w:tabs>
        <w:spacing w:line="268" w:lineRule="exact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Projekt</w:t>
      </w:r>
    </w:p>
    <w:p w14:paraId="6346B72E" w14:textId="12A8FF17" w:rsidR="002C3BDC" w:rsidRDefault="002C3BDC" w:rsidP="00A57830">
      <w:pPr>
        <w:tabs>
          <w:tab w:val="left" w:pos="3828"/>
        </w:tabs>
        <w:spacing w:line="268" w:lineRule="exact"/>
        <w:jc w:val="center"/>
        <w:rPr>
          <w:rFonts w:ascii="Arial" w:hAnsi="Arial" w:cs="Arial"/>
          <w:sz w:val="21"/>
          <w:szCs w:val="21"/>
        </w:rPr>
      </w:pPr>
    </w:p>
    <w:p w14:paraId="784EE2E7" w14:textId="77777777" w:rsidR="00CF57FE" w:rsidRDefault="00CF57FE" w:rsidP="00A57830">
      <w:pPr>
        <w:tabs>
          <w:tab w:val="left" w:pos="3828"/>
        </w:tabs>
        <w:spacing w:line="268" w:lineRule="exact"/>
        <w:jc w:val="center"/>
        <w:rPr>
          <w:rFonts w:ascii="Arial" w:hAnsi="Arial" w:cs="Arial"/>
          <w:sz w:val="21"/>
          <w:szCs w:val="21"/>
        </w:rPr>
      </w:pPr>
    </w:p>
    <w:p w14:paraId="2AEE5041" w14:textId="3E6212F2" w:rsidR="00C953AE" w:rsidRPr="005C1FAA" w:rsidRDefault="00C953AE" w:rsidP="00A57830">
      <w:pPr>
        <w:tabs>
          <w:tab w:val="left" w:pos="3828"/>
        </w:tabs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  <w:r w:rsidRPr="005C1FAA">
        <w:rPr>
          <w:rFonts w:ascii="Arial" w:hAnsi="Arial" w:cs="Arial"/>
          <w:b/>
          <w:sz w:val="21"/>
          <w:szCs w:val="21"/>
        </w:rPr>
        <w:t xml:space="preserve">Uchwała Nr </w:t>
      </w:r>
      <w:r w:rsidR="00AB4EE1" w:rsidRPr="005C1FAA">
        <w:rPr>
          <w:rFonts w:ascii="Arial" w:hAnsi="Arial" w:cs="Arial"/>
          <w:b/>
          <w:sz w:val="21"/>
          <w:szCs w:val="21"/>
        </w:rPr>
        <w:t>……………………..</w:t>
      </w:r>
      <w:r w:rsidR="00F52F46" w:rsidRPr="005C1FAA">
        <w:rPr>
          <w:rFonts w:ascii="Arial" w:hAnsi="Arial" w:cs="Arial"/>
          <w:b/>
          <w:sz w:val="21"/>
          <w:szCs w:val="21"/>
        </w:rPr>
        <w:t xml:space="preserve"> </w:t>
      </w:r>
    </w:p>
    <w:p w14:paraId="1389A0B6" w14:textId="77777777" w:rsidR="00C953AE" w:rsidRPr="005C1FAA" w:rsidRDefault="00C953AE" w:rsidP="00A57830">
      <w:pPr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  <w:r w:rsidRPr="005C1FAA">
        <w:rPr>
          <w:rFonts w:ascii="Arial" w:hAnsi="Arial" w:cs="Arial"/>
          <w:b/>
          <w:sz w:val="21"/>
          <w:szCs w:val="21"/>
        </w:rPr>
        <w:t>Sejmiku Województwa Śląskiego</w:t>
      </w:r>
    </w:p>
    <w:p w14:paraId="21E72A74" w14:textId="5C6A91FA" w:rsidR="00C953AE" w:rsidRPr="005C1FAA" w:rsidRDefault="00AB4EE1" w:rsidP="00A57830">
      <w:pPr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  <w:r w:rsidRPr="005C1FAA">
        <w:rPr>
          <w:rFonts w:ascii="Arial" w:hAnsi="Arial" w:cs="Arial"/>
          <w:b/>
          <w:sz w:val="21"/>
          <w:szCs w:val="21"/>
        </w:rPr>
        <w:t>z dnia ……………….</w:t>
      </w:r>
    </w:p>
    <w:p w14:paraId="3C5470CB" w14:textId="77777777" w:rsidR="00C953AE" w:rsidRPr="00C953AE" w:rsidRDefault="00C953AE" w:rsidP="00D951BE">
      <w:pPr>
        <w:spacing w:line="360" w:lineRule="auto"/>
        <w:jc w:val="center"/>
        <w:rPr>
          <w:b/>
        </w:rPr>
      </w:pPr>
    </w:p>
    <w:p w14:paraId="0E77EE9F" w14:textId="615EFE8C" w:rsidR="00C953AE" w:rsidRPr="00A57830" w:rsidRDefault="00C953AE" w:rsidP="00A57830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  <w:r w:rsidRPr="00A57830">
        <w:rPr>
          <w:rFonts w:ascii="Arial" w:hAnsi="Arial" w:cs="Arial"/>
          <w:sz w:val="21"/>
          <w:szCs w:val="21"/>
        </w:rPr>
        <w:t>w sprawie</w:t>
      </w:r>
      <w:r w:rsidR="00A57830" w:rsidRPr="00A57830">
        <w:rPr>
          <w:rFonts w:ascii="Arial" w:hAnsi="Arial" w:cs="Arial"/>
          <w:sz w:val="21"/>
          <w:szCs w:val="21"/>
        </w:rPr>
        <w:t xml:space="preserve">: </w:t>
      </w:r>
    </w:p>
    <w:p w14:paraId="2A09F931" w14:textId="77777777" w:rsidR="00A57830" w:rsidRPr="00A57830" w:rsidRDefault="00A57830" w:rsidP="00A57830">
      <w:pPr>
        <w:spacing w:line="268" w:lineRule="exact"/>
        <w:jc w:val="center"/>
        <w:rPr>
          <w:rFonts w:ascii="Arial" w:hAnsi="Arial" w:cs="Arial"/>
        </w:rPr>
      </w:pPr>
    </w:p>
    <w:p w14:paraId="2BFF2508" w14:textId="35680230" w:rsidR="00DD32BA" w:rsidRPr="00AB3152" w:rsidRDefault="00DD32BA" w:rsidP="00DD32BA">
      <w:pPr>
        <w:pStyle w:val="rodekTre13"/>
        <w:rPr>
          <w:b/>
        </w:rPr>
      </w:pPr>
      <w:r>
        <w:rPr>
          <w:rStyle w:val="normaltextrun"/>
          <w:rFonts w:cs="Arial"/>
          <w:b/>
          <w:szCs w:val="21"/>
        </w:rPr>
        <w:t xml:space="preserve">udzielenia pomocy finansowej </w:t>
      </w:r>
      <w:r w:rsidR="0089228B">
        <w:rPr>
          <w:rStyle w:val="normaltextrun"/>
          <w:rFonts w:cs="Arial"/>
          <w:b/>
          <w:szCs w:val="21"/>
        </w:rPr>
        <w:t xml:space="preserve">jednostkom samorządu terytorialnego </w:t>
      </w:r>
      <w:r w:rsidR="00CF57FE">
        <w:rPr>
          <w:rStyle w:val="normaltextrun"/>
          <w:rFonts w:cs="Arial"/>
          <w:b/>
          <w:szCs w:val="21"/>
        </w:rPr>
        <w:t xml:space="preserve">województwa śląskiego </w:t>
      </w:r>
      <w:r w:rsidRPr="00AB3152">
        <w:rPr>
          <w:rFonts w:cs="Arial"/>
          <w:b/>
          <w:szCs w:val="21"/>
        </w:rPr>
        <w:t xml:space="preserve">na realizację zadań w ramach „Programu rozwoju infrastruktury sportowej w województwach” – Edycja 2025 </w:t>
      </w:r>
    </w:p>
    <w:p w14:paraId="1EA6D446" w14:textId="77777777" w:rsidR="00D33CBE" w:rsidRDefault="00D33CBE" w:rsidP="00D33CB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sz w:val="22"/>
          <w:szCs w:val="22"/>
        </w:rPr>
        <w:t> </w:t>
      </w:r>
    </w:p>
    <w:p w14:paraId="012A3463" w14:textId="77777777" w:rsidR="00D33CBE" w:rsidRDefault="00D33CBE" w:rsidP="00D33CB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sz w:val="22"/>
          <w:szCs w:val="22"/>
        </w:rPr>
        <w:t> </w:t>
      </w:r>
    </w:p>
    <w:p w14:paraId="59AF2021" w14:textId="5696D09C" w:rsidR="00547067" w:rsidRDefault="006814D0" w:rsidP="00D33C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 xml:space="preserve">Na podstawie: </w:t>
      </w:r>
      <w:r w:rsidR="00197570">
        <w:rPr>
          <w:rStyle w:val="normaltextrun"/>
          <w:rFonts w:ascii="Arial" w:hAnsi="Arial" w:cs="Arial"/>
          <w:sz w:val="21"/>
          <w:szCs w:val="21"/>
        </w:rPr>
        <w:t>art. 8a</w:t>
      </w:r>
      <w:r w:rsidR="00541C41">
        <w:rPr>
          <w:rStyle w:val="normaltextrun"/>
          <w:rFonts w:ascii="Arial" w:hAnsi="Arial" w:cs="Arial"/>
          <w:sz w:val="21"/>
          <w:szCs w:val="21"/>
        </w:rPr>
        <w:t xml:space="preserve"> ust</w:t>
      </w:r>
      <w:r w:rsidR="00BC0EC3">
        <w:rPr>
          <w:rStyle w:val="normaltextrun"/>
          <w:rFonts w:ascii="Arial" w:hAnsi="Arial" w:cs="Arial"/>
          <w:sz w:val="21"/>
          <w:szCs w:val="21"/>
        </w:rPr>
        <w:t>.</w:t>
      </w:r>
      <w:r w:rsidR="00541C41">
        <w:rPr>
          <w:rStyle w:val="normaltextrun"/>
          <w:rFonts w:ascii="Arial" w:hAnsi="Arial" w:cs="Arial"/>
          <w:sz w:val="21"/>
          <w:szCs w:val="21"/>
        </w:rPr>
        <w:t xml:space="preserve"> 1</w:t>
      </w:r>
      <w:r w:rsidR="00197570">
        <w:rPr>
          <w:rStyle w:val="normaltextrun"/>
          <w:rFonts w:ascii="Arial" w:hAnsi="Arial" w:cs="Arial"/>
          <w:sz w:val="21"/>
          <w:szCs w:val="21"/>
        </w:rPr>
        <w:t xml:space="preserve">, </w:t>
      </w:r>
      <w:r>
        <w:rPr>
          <w:rStyle w:val="normaltextrun"/>
          <w:rFonts w:ascii="Arial" w:hAnsi="Arial" w:cs="Arial"/>
          <w:sz w:val="21"/>
          <w:szCs w:val="21"/>
        </w:rPr>
        <w:t>art. 18</w:t>
      </w:r>
      <w:r w:rsidR="00D33CBE">
        <w:rPr>
          <w:rStyle w:val="normaltextrun"/>
          <w:rFonts w:ascii="Arial" w:hAnsi="Arial" w:cs="Arial"/>
          <w:sz w:val="21"/>
          <w:szCs w:val="21"/>
        </w:rPr>
        <w:t xml:space="preserve"> pkt 20 ustawy z dnia 5 czerwca 19</w:t>
      </w:r>
      <w:r w:rsidR="00EC19BC">
        <w:rPr>
          <w:rStyle w:val="normaltextrun"/>
          <w:rFonts w:ascii="Arial" w:hAnsi="Arial" w:cs="Arial"/>
          <w:sz w:val="21"/>
          <w:szCs w:val="21"/>
        </w:rPr>
        <w:t>98 r. o samorządzie województwa</w:t>
      </w:r>
      <w:r w:rsidR="007F059C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EC19BC">
        <w:rPr>
          <w:rStyle w:val="normaltextrun"/>
          <w:rFonts w:ascii="Arial" w:hAnsi="Arial" w:cs="Arial"/>
          <w:sz w:val="21"/>
          <w:szCs w:val="21"/>
        </w:rPr>
        <w:t>(</w:t>
      </w:r>
      <w:r w:rsidR="00D33CBE">
        <w:rPr>
          <w:rStyle w:val="normaltextrun"/>
          <w:rFonts w:ascii="Arial" w:hAnsi="Arial" w:cs="Arial"/>
          <w:sz w:val="21"/>
          <w:szCs w:val="21"/>
        </w:rPr>
        <w:t>t</w:t>
      </w:r>
      <w:r w:rsidR="006D0ED3">
        <w:rPr>
          <w:rStyle w:val="normaltextrun"/>
          <w:rFonts w:ascii="Arial" w:hAnsi="Arial" w:cs="Arial"/>
          <w:sz w:val="21"/>
          <w:szCs w:val="21"/>
        </w:rPr>
        <w:t>.</w:t>
      </w:r>
      <w:r w:rsidR="00D33CBE">
        <w:rPr>
          <w:rStyle w:val="normaltextrun"/>
          <w:rFonts w:ascii="Arial" w:hAnsi="Arial" w:cs="Arial"/>
          <w:sz w:val="21"/>
          <w:szCs w:val="21"/>
        </w:rPr>
        <w:t xml:space="preserve">j. Dz. U. </w:t>
      </w:r>
      <w:r>
        <w:rPr>
          <w:rStyle w:val="normaltextrun"/>
          <w:rFonts w:ascii="Arial" w:hAnsi="Arial" w:cs="Arial"/>
          <w:sz w:val="21"/>
          <w:szCs w:val="21"/>
        </w:rPr>
        <w:t>z 202</w:t>
      </w:r>
      <w:r w:rsidR="007011B4">
        <w:rPr>
          <w:rStyle w:val="normaltextrun"/>
          <w:rFonts w:ascii="Arial" w:hAnsi="Arial" w:cs="Arial"/>
          <w:sz w:val="21"/>
          <w:szCs w:val="21"/>
        </w:rPr>
        <w:t>5</w:t>
      </w:r>
      <w:r>
        <w:rPr>
          <w:rStyle w:val="normaltextrun"/>
          <w:rFonts w:ascii="Arial" w:hAnsi="Arial" w:cs="Arial"/>
          <w:sz w:val="21"/>
          <w:szCs w:val="21"/>
        </w:rPr>
        <w:t xml:space="preserve"> r. poz. 5</w:t>
      </w:r>
      <w:r w:rsidR="00474236">
        <w:rPr>
          <w:rStyle w:val="normaltextrun"/>
          <w:rFonts w:ascii="Arial" w:hAnsi="Arial" w:cs="Arial"/>
          <w:sz w:val="21"/>
          <w:szCs w:val="21"/>
        </w:rPr>
        <w:t>81),</w:t>
      </w:r>
      <w:r w:rsidR="001F1F59">
        <w:rPr>
          <w:rStyle w:val="normaltextrun"/>
          <w:rFonts w:ascii="Arial" w:hAnsi="Arial" w:cs="Arial"/>
          <w:sz w:val="21"/>
          <w:szCs w:val="21"/>
        </w:rPr>
        <w:t xml:space="preserve"> art. 216 ust. 2 pkt 5</w:t>
      </w:r>
      <w:r w:rsidR="007011B4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6D0ED3">
        <w:rPr>
          <w:rStyle w:val="normaltextrun"/>
          <w:rFonts w:ascii="Arial" w:hAnsi="Arial" w:cs="Arial"/>
          <w:sz w:val="21"/>
          <w:szCs w:val="21"/>
        </w:rPr>
        <w:t xml:space="preserve">i art. </w:t>
      </w:r>
      <w:r w:rsidR="007011B4">
        <w:rPr>
          <w:rStyle w:val="normaltextrun"/>
          <w:rFonts w:ascii="Arial" w:hAnsi="Arial" w:cs="Arial"/>
          <w:sz w:val="21"/>
          <w:szCs w:val="21"/>
        </w:rPr>
        <w:t xml:space="preserve">220 </w:t>
      </w:r>
      <w:r w:rsidR="00197570">
        <w:rPr>
          <w:rStyle w:val="normaltextrun"/>
          <w:rFonts w:ascii="Arial" w:hAnsi="Arial" w:cs="Arial"/>
          <w:sz w:val="21"/>
          <w:szCs w:val="21"/>
        </w:rPr>
        <w:t xml:space="preserve">ust. 1 i 2 </w:t>
      </w:r>
      <w:r w:rsidR="006D0ED3">
        <w:rPr>
          <w:rStyle w:val="normaltextrun"/>
          <w:rFonts w:ascii="Arial" w:hAnsi="Arial" w:cs="Arial"/>
          <w:sz w:val="21"/>
          <w:szCs w:val="21"/>
        </w:rPr>
        <w:t xml:space="preserve">ustawy z dnia </w:t>
      </w:r>
      <w:r w:rsidR="001F1F59">
        <w:rPr>
          <w:rStyle w:val="normaltextrun"/>
          <w:rFonts w:ascii="Arial" w:hAnsi="Arial" w:cs="Arial"/>
          <w:sz w:val="21"/>
          <w:szCs w:val="21"/>
        </w:rPr>
        <w:t>27 sierpnia 200</w:t>
      </w:r>
      <w:r w:rsidR="007011B4">
        <w:rPr>
          <w:rStyle w:val="normaltextrun"/>
          <w:rFonts w:ascii="Arial" w:hAnsi="Arial" w:cs="Arial"/>
          <w:sz w:val="21"/>
          <w:szCs w:val="21"/>
        </w:rPr>
        <w:t>9 r. o finansach publicznych (t</w:t>
      </w:r>
      <w:r w:rsidR="006D0ED3">
        <w:rPr>
          <w:rStyle w:val="normaltextrun"/>
          <w:rFonts w:ascii="Arial" w:hAnsi="Arial" w:cs="Arial"/>
          <w:sz w:val="21"/>
          <w:szCs w:val="21"/>
        </w:rPr>
        <w:t>.</w:t>
      </w:r>
      <w:r w:rsidR="007011B4">
        <w:rPr>
          <w:rStyle w:val="normaltextrun"/>
          <w:rFonts w:ascii="Arial" w:hAnsi="Arial" w:cs="Arial"/>
          <w:sz w:val="21"/>
          <w:szCs w:val="21"/>
        </w:rPr>
        <w:t xml:space="preserve">j. </w:t>
      </w:r>
      <w:r>
        <w:rPr>
          <w:rFonts w:ascii="Arial" w:hAnsi="Arial" w:cs="Arial"/>
          <w:sz w:val="21"/>
          <w:szCs w:val="21"/>
        </w:rPr>
        <w:t xml:space="preserve">Dz. U. </w:t>
      </w:r>
      <w:r w:rsidR="007011B4">
        <w:rPr>
          <w:rFonts w:ascii="Arial" w:hAnsi="Arial" w:cs="Arial"/>
          <w:sz w:val="21"/>
          <w:szCs w:val="21"/>
        </w:rPr>
        <w:t xml:space="preserve">z 2024 r. </w:t>
      </w:r>
      <w:r w:rsidR="004772B2">
        <w:rPr>
          <w:rFonts w:ascii="Arial" w:hAnsi="Arial" w:cs="Arial"/>
          <w:sz w:val="21"/>
          <w:szCs w:val="21"/>
        </w:rPr>
        <w:t xml:space="preserve">poz. </w:t>
      </w:r>
      <w:r w:rsidR="007011B4">
        <w:rPr>
          <w:rFonts w:ascii="Arial" w:hAnsi="Arial" w:cs="Arial"/>
          <w:sz w:val="21"/>
          <w:szCs w:val="21"/>
        </w:rPr>
        <w:t xml:space="preserve">1530 </w:t>
      </w:r>
      <w:r w:rsidR="004772B2">
        <w:rPr>
          <w:rFonts w:ascii="Arial" w:hAnsi="Arial" w:cs="Arial"/>
          <w:sz w:val="21"/>
          <w:szCs w:val="21"/>
        </w:rPr>
        <w:t>z późn. zm.)</w:t>
      </w:r>
      <w:r w:rsidR="00474236">
        <w:rPr>
          <w:rFonts w:ascii="Arial" w:hAnsi="Arial" w:cs="Arial"/>
          <w:sz w:val="21"/>
          <w:szCs w:val="21"/>
        </w:rPr>
        <w:t xml:space="preserve"> oraz art. 48 ustawy z dnia 1</w:t>
      </w:r>
      <w:r w:rsidR="004F08E2">
        <w:rPr>
          <w:rFonts w:ascii="Arial" w:hAnsi="Arial" w:cs="Arial"/>
          <w:sz w:val="21"/>
          <w:szCs w:val="21"/>
        </w:rPr>
        <w:t> </w:t>
      </w:r>
      <w:r w:rsidR="00474236">
        <w:rPr>
          <w:rFonts w:ascii="Arial" w:hAnsi="Arial" w:cs="Arial"/>
          <w:sz w:val="21"/>
          <w:szCs w:val="21"/>
        </w:rPr>
        <w:t>października 2024 r. o</w:t>
      </w:r>
      <w:r w:rsidR="00474236" w:rsidRPr="00474236">
        <w:rPr>
          <w:rFonts w:ascii="Arial" w:hAnsi="Arial" w:cs="Arial"/>
          <w:sz w:val="21"/>
          <w:szCs w:val="21"/>
        </w:rPr>
        <w:t xml:space="preserve"> dochodach jednostek samorządu terytorialnego</w:t>
      </w:r>
      <w:r w:rsidR="00474236">
        <w:rPr>
          <w:rFonts w:ascii="Arial" w:hAnsi="Arial" w:cs="Arial"/>
          <w:sz w:val="21"/>
          <w:szCs w:val="21"/>
        </w:rPr>
        <w:t xml:space="preserve"> (t.j. Dz. U. z </w:t>
      </w:r>
      <w:r w:rsidR="004F08E2">
        <w:rPr>
          <w:rFonts w:ascii="Arial" w:hAnsi="Arial" w:cs="Arial"/>
          <w:sz w:val="21"/>
          <w:szCs w:val="21"/>
        </w:rPr>
        <w:t>2024 r. poz. 1572 z późn. zm.)</w:t>
      </w:r>
    </w:p>
    <w:p w14:paraId="29361D94" w14:textId="77777777" w:rsidR="00547067" w:rsidRDefault="00547067" w:rsidP="00D33C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</w:p>
    <w:p w14:paraId="39775E2D" w14:textId="77777777" w:rsidR="00D33CBE" w:rsidRDefault="00D33CBE" w:rsidP="00D33CBE">
      <w:pPr>
        <w:pStyle w:val="paragraph"/>
        <w:spacing w:before="0" w:beforeAutospacing="0" w:after="0" w:afterAutospacing="0"/>
        <w:jc w:val="center"/>
        <w:textAlignment w:val="baseline"/>
      </w:pPr>
      <w:bookmarkStart w:id="0" w:name="_GoBack"/>
      <w:bookmarkEnd w:id="0"/>
      <w:r>
        <w:rPr>
          <w:rStyle w:val="eop"/>
          <w:rFonts w:ascii="Arial" w:hAnsi="Arial" w:cs="Arial"/>
          <w:sz w:val="21"/>
          <w:szCs w:val="21"/>
        </w:rPr>
        <w:t> </w:t>
      </w:r>
    </w:p>
    <w:p w14:paraId="3364C0BC" w14:textId="77777777" w:rsidR="00D33CBE" w:rsidRDefault="00D33CBE" w:rsidP="00D33CB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Arial" w:hAnsi="Arial" w:cs="Arial"/>
          <w:b/>
          <w:bCs/>
          <w:sz w:val="21"/>
          <w:szCs w:val="21"/>
        </w:rPr>
        <w:t>Sejmik Województwa Śląskiego 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14:paraId="3B42C4B6" w14:textId="77777777" w:rsidR="00D33CBE" w:rsidRDefault="00D33CBE" w:rsidP="00D33CBE">
      <w:pPr>
        <w:pStyle w:val="paragraph"/>
        <w:spacing w:before="0" w:beforeAutospacing="0" w:after="0" w:afterAutospacing="0"/>
        <w:ind w:left="-150" w:firstLine="135"/>
        <w:jc w:val="center"/>
        <w:textAlignment w:val="baseline"/>
      </w:pPr>
      <w:r>
        <w:rPr>
          <w:rStyle w:val="normaltextrun"/>
          <w:rFonts w:ascii="Arial" w:hAnsi="Arial" w:cs="Arial"/>
          <w:b/>
          <w:bCs/>
          <w:sz w:val="21"/>
          <w:szCs w:val="21"/>
        </w:rPr>
        <w:t>uchwala: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14:paraId="0B8160D9" w14:textId="77777777" w:rsidR="00D33CBE" w:rsidRDefault="00D33CBE" w:rsidP="00D33CBE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7D6D196E" w14:textId="77777777" w:rsidR="00D33CBE" w:rsidRDefault="00D33CBE" w:rsidP="00D33CB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Arial" w:hAnsi="Arial" w:cs="Arial"/>
          <w:b/>
          <w:bCs/>
          <w:sz w:val="21"/>
          <w:szCs w:val="21"/>
        </w:rPr>
        <w:t>§ 1.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14:paraId="5D757E6E" w14:textId="77777777" w:rsidR="00D33CBE" w:rsidRDefault="00D33CBE" w:rsidP="002B323C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rFonts w:ascii="Arial" w:hAnsi="Arial" w:cs="Arial"/>
          <w:sz w:val="21"/>
          <w:szCs w:val="21"/>
        </w:rPr>
        <w:t> </w:t>
      </w:r>
    </w:p>
    <w:p w14:paraId="3ECDD633" w14:textId="7A545CC5" w:rsidR="003B1B8F" w:rsidRPr="00D96034" w:rsidRDefault="00DD32BA" w:rsidP="00DC50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D96034">
        <w:rPr>
          <w:rStyle w:val="normaltextrun"/>
          <w:rFonts w:ascii="Arial" w:hAnsi="Arial" w:cs="Arial"/>
          <w:sz w:val="21"/>
          <w:szCs w:val="21"/>
        </w:rPr>
        <w:t xml:space="preserve">Udziela się </w:t>
      </w:r>
      <w:r w:rsidR="003B1B8F" w:rsidRPr="00D96034">
        <w:rPr>
          <w:rStyle w:val="normaltextrun"/>
          <w:rFonts w:ascii="Arial" w:hAnsi="Arial" w:cs="Arial"/>
          <w:sz w:val="21"/>
          <w:szCs w:val="21"/>
        </w:rPr>
        <w:t xml:space="preserve">z budżetu Województwa Śląskiego </w:t>
      </w:r>
      <w:r w:rsidR="00EC19BC" w:rsidRPr="00D96034">
        <w:rPr>
          <w:rStyle w:val="normaltextrun"/>
          <w:rFonts w:ascii="Arial" w:hAnsi="Arial" w:cs="Arial"/>
          <w:sz w:val="21"/>
          <w:szCs w:val="21"/>
        </w:rPr>
        <w:t xml:space="preserve">w roku </w:t>
      </w:r>
      <w:r w:rsidR="007011B4" w:rsidRPr="00D96034">
        <w:rPr>
          <w:rStyle w:val="normaltextrun"/>
          <w:rFonts w:ascii="Arial" w:hAnsi="Arial" w:cs="Arial"/>
          <w:sz w:val="21"/>
          <w:szCs w:val="21"/>
        </w:rPr>
        <w:t xml:space="preserve">2025 pomocy finansowej </w:t>
      </w:r>
      <w:r w:rsidRPr="00D96034">
        <w:rPr>
          <w:rStyle w:val="normaltextrun"/>
          <w:rFonts w:ascii="Arial" w:hAnsi="Arial" w:cs="Arial"/>
          <w:sz w:val="21"/>
          <w:szCs w:val="21"/>
        </w:rPr>
        <w:t>w łącznej wysokości 5 341</w:t>
      </w:r>
      <w:r w:rsidR="00EC19BC" w:rsidRPr="00D96034">
        <w:rPr>
          <w:rStyle w:val="normaltextrun"/>
          <w:rFonts w:ascii="Arial" w:hAnsi="Arial" w:cs="Arial"/>
          <w:sz w:val="21"/>
          <w:szCs w:val="21"/>
        </w:rPr>
        <w:t> </w:t>
      </w:r>
      <w:r w:rsidRPr="00D96034">
        <w:rPr>
          <w:rStyle w:val="normaltextrun"/>
          <w:rFonts w:ascii="Arial" w:hAnsi="Arial" w:cs="Arial"/>
          <w:sz w:val="21"/>
          <w:szCs w:val="21"/>
        </w:rPr>
        <w:t>80</w:t>
      </w:r>
      <w:r w:rsidR="00EC19BC" w:rsidRPr="00D96034">
        <w:rPr>
          <w:rStyle w:val="normaltextrun"/>
          <w:rFonts w:ascii="Arial" w:hAnsi="Arial" w:cs="Arial"/>
          <w:sz w:val="21"/>
          <w:szCs w:val="21"/>
        </w:rPr>
        <w:t xml:space="preserve">1,48 </w:t>
      </w:r>
      <w:r w:rsidRPr="00D96034">
        <w:rPr>
          <w:rStyle w:val="normaltextrun"/>
          <w:rFonts w:ascii="Arial" w:hAnsi="Arial" w:cs="Arial"/>
          <w:sz w:val="21"/>
          <w:szCs w:val="21"/>
        </w:rPr>
        <w:t xml:space="preserve">zł (słownie: pięć milionów </w:t>
      </w:r>
      <w:r w:rsidR="003B1B8F" w:rsidRPr="00D96034">
        <w:rPr>
          <w:rStyle w:val="normaltextrun"/>
          <w:rFonts w:ascii="Arial" w:hAnsi="Arial" w:cs="Arial"/>
          <w:sz w:val="21"/>
          <w:szCs w:val="21"/>
        </w:rPr>
        <w:t xml:space="preserve">trzysta czterdzieści jeden tysięcy osiemset </w:t>
      </w:r>
      <w:r w:rsidR="00EC19BC" w:rsidRPr="00D96034">
        <w:rPr>
          <w:rStyle w:val="normaltextrun"/>
          <w:rFonts w:ascii="Arial" w:hAnsi="Arial" w:cs="Arial"/>
          <w:sz w:val="21"/>
          <w:szCs w:val="21"/>
        </w:rPr>
        <w:t>jeden zł</w:t>
      </w:r>
      <w:r w:rsidR="00DB2D27">
        <w:rPr>
          <w:rStyle w:val="normaltextrun"/>
          <w:rFonts w:ascii="Arial" w:hAnsi="Arial" w:cs="Arial"/>
          <w:sz w:val="21"/>
          <w:szCs w:val="21"/>
        </w:rPr>
        <w:t>otych</w:t>
      </w:r>
      <w:r w:rsidR="00EC19BC" w:rsidRPr="00D96034">
        <w:rPr>
          <w:rStyle w:val="normaltextrun"/>
          <w:rFonts w:ascii="Arial" w:hAnsi="Arial" w:cs="Arial"/>
          <w:sz w:val="21"/>
          <w:szCs w:val="21"/>
        </w:rPr>
        <w:t xml:space="preserve"> 48</w:t>
      </w:r>
      <w:r w:rsidR="006D0ED3">
        <w:rPr>
          <w:rStyle w:val="normaltextrun"/>
          <w:rFonts w:ascii="Arial" w:hAnsi="Arial" w:cs="Arial"/>
          <w:sz w:val="21"/>
          <w:szCs w:val="21"/>
        </w:rPr>
        <w:t>/100) na </w:t>
      </w:r>
      <w:r w:rsidR="003B1B8F" w:rsidRPr="00D96034">
        <w:rPr>
          <w:rStyle w:val="normaltextrun"/>
          <w:rFonts w:ascii="Arial" w:hAnsi="Arial" w:cs="Arial"/>
          <w:sz w:val="21"/>
          <w:szCs w:val="21"/>
        </w:rPr>
        <w:t>realizację zadań</w:t>
      </w:r>
      <w:r w:rsidR="00CF57FE" w:rsidRPr="00D96034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D96034">
        <w:rPr>
          <w:rStyle w:val="normaltextrun"/>
          <w:rFonts w:ascii="Arial" w:hAnsi="Arial" w:cs="Arial"/>
          <w:sz w:val="21"/>
          <w:szCs w:val="21"/>
        </w:rPr>
        <w:t xml:space="preserve">w ramach </w:t>
      </w:r>
      <w:r w:rsidR="00D96034" w:rsidRPr="00D96034">
        <w:rPr>
          <w:rFonts w:ascii="Arial" w:hAnsi="Arial" w:cs="Arial"/>
          <w:sz w:val="21"/>
          <w:szCs w:val="21"/>
        </w:rPr>
        <w:t xml:space="preserve">„Programu rozwoju infrastruktury sportowej w województwach” – Edycja 2025 </w:t>
      </w:r>
      <w:r w:rsidR="00CF57FE" w:rsidRPr="00D96034">
        <w:rPr>
          <w:rStyle w:val="normaltextrun"/>
          <w:rFonts w:ascii="Arial" w:hAnsi="Arial" w:cs="Arial"/>
          <w:sz w:val="21"/>
          <w:szCs w:val="21"/>
        </w:rPr>
        <w:t>jednostkom samorządu terytorialnego</w:t>
      </w:r>
      <w:r w:rsidR="00D96034">
        <w:rPr>
          <w:rStyle w:val="normaltextrun"/>
          <w:rFonts w:ascii="Arial" w:hAnsi="Arial" w:cs="Arial"/>
          <w:sz w:val="21"/>
          <w:szCs w:val="21"/>
        </w:rPr>
        <w:t xml:space="preserve"> wskazanym w załączniku do niniejszej uchwały.</w:t>
      </w:r>
    </w:p>
    <w:p w14:paraId="6F31B603" w14:textId="77777777" w:rsidR="00D33CBE" w:rsidRDefault="00D33CBE" w:rsidP="00D33CB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rFonts w:ascii="Arial" w:hAnsi="Arial" w:cs="Arial"/>
          <w:sz w:val="21"/>
          <w:szCs w:val="21"/>
        </w:rPr>
        <w:t> </w:t>
      </w:r>
    </w:p>
    <w:p w14:paraId="61209184" w14:textId="77777777" w:rsidR="00D33CBE" w:rsidRDefault="00D33CBE" w:rsidP="00D33CB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Arial" w:hAnsi="Arial" w:cs="Arial"/>
          <w:b/>
          <w:bCs/>
          <w:sz w:val="21"/>
          <w:szCs w:val="21"/>
        </w:rPr>
        <w:t>§ 2.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14:paraId="397B5BAE" w14:textId="77777777" w:rsidR="00D33CBE" w:rsidRDefault="00D33CBE" w:rsidP="00D33CB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rFonts w:ascii="Arial" w:hAnsi="Arial" w:cs="Arial"/>
          <w:sz w:val="21"/>
          <w:szCs w:val="21"/>
        </w:rPr>
        <w:t> </w:t>
      </w:r>
    </w:p>
    <w:p w14:paraId="67AF860E" w14:textId="1A104F5D" w:rsidR="003B1B8F" w:rsidRDefault="00CF57FE" w:rsidP="00D33C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>Warunki udzielenia pomocy finan</w:t>
      </w:r>
      <w:r w:rsidR="00DB2D27">
        <w:rPr>
          <w:rStyle w:val="normaltextrun"/>
          <w:rFonts w:ascii="Arial" w:hAnsi="Arial" w:cs="Arial"/>
          <w:sz w:val="21"/>
          <w:szCs w:val="21"/>
        </w:rPr>
        <w:t>sowej zostaną określone w umowach zawartych</w:t>
      </w:r>
      <w:r>
        <w:rPr>
          <w:rStyle w:val="normaltextrun"/>
          <w:rFonts w:ascii="Arial" w:hAnsi="Arial" w:cs="Arial"/>
          <w:sz w:val="21"/>
          <w:szCs w:val="21"/>
        </w:rPr>
        <w:t xml:space="preserve"> pomiędzy Województwem Śląskim a jednostkami samorządu terytorialnego. </w:t>
      </w:r>
    </w:p>
    <w:p w14:paraId="06AD3EC2" w14:textId="0563B80D" w:rsidR="003B1B8F" w:rsidRDefault="003B1B8F" w:rsidP="003B1B8F">
      <w:pPr>
        <w:pStyle w:val="paragraph"/>
        <w:spacing w:before="0" w:beforeAutospacing="0" w:after="0" w:afterAutospacing="0"/>
        <w:jc w:val="center"/>
        <w:textAlignment w:val="baseline"/>
      </w:pPr>
    </w:p>
    <w:p w14:paraId="5D986F36" w14:textId="77777777" w:rsidR="00CF57FE" w:rsidRDefault="00CF57FE" w:rsidP="003B1B8F">
      <w:pPr>
        <w:pStyle w:val="paragraph"/>
        <w:spacing w:before="0" w:beforeAutospacing="0" w:after="0" w:afterAutospacing="0"/>
        <w:jc w:val="center"/>
        <w:textAlignment w:val="baseline"/>
      </w:pPr>
    </w:p>
    <w:p w14:paraId="3F4D5339" w14:textId="400CBB09" w:rsidR="003B1B8F" w:rsidRDefault="003B1B8F" w:rsidP="003B1B8F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Arial" w:hAnsi="Arial" w:cs="Arial"/>
          <w:b/>
          <w:bCs/>
          <w:sz w:val="21"/>
          <w:szCs w:val="21"/>
        </w:rPr>
        <w:t>§ 3.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14:paraId="147E74C5" w14:textId="77777777" w:rsidR="003B1B8F" w:rsidRDefault="003B1B8F" w:rsidP="003B1B8F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rFonts w:ascii="Arial" w:hAnsi="Arial" w:cs="Arial"/>
          <w:sz w:val="21"/>
          <w:szCs w:val="21"/>
        </w:rPr>
        <w:t> </w:t>
      </w:r>
    </w:p>
    <w:p w14:paraId="4C78FD2C" w14:textId="3730F053" w:rsidR="00D33CBE" w:rsidRDefault="00D33CBE" w:rsidP="00D33CBE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Arial" w:hAnsi="Arial" w:cs="Arial"/>
          <w:sz w:val="21"/>
          <w:szCs w:val="21"/>
        </w:rPr>
        <w:t>Wykonanie uchwały powierza się Zarządowi Województwa Śląskiego. 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14:paraId="58956E74" w14:textId="77777777" w:rsidR="00D33CBE" w:rsidRDefault="00D33CBE" w:rsidP="00D33CB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rFonts w:ascii="Arial" w:hAnsi="Arial" w:cs="Arial"/>
          <w:sz w:val="21"/>
          <w:szCs w:val="21"/>
        </w:rPr>
        <w:t> </w:t>
      </w:r>
    </w:p>
    <w:p w14:paraId="77BB4070" w14:textId="30B6820F" w:rsidR="00D33CBE" w:rsidRDefault="003B1B8F" w:rsidP="00D33CB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Arial" w:hAnsi="Arial" w:cs="Arial"/>
          <w:b/>
          <w:bCs/>
          <w:sz w:val="21"/>
          <w:szCs w:val="21"/>
        </w:rPr>
        <w:t>§ 4</w:t>
      </w:r>
      <w:r w:rsidR="00D33CBE">
        <w:rPr>
          <w:rStyle w:val="normaltextrun"/>
          <w:rFonts w:ascii="Arial" w:hAnsi="Arial" w:cs="Arial"/>
          <w:b/>
          <w:bCs/>
          <w:sz w:val="21"/>
          <w:szCs w:val="21"/>
        </w:rPr>
        <w:t>.</w:t>
      </w:r>
      <w:r w:rsidR="00D33CBE">
        <w:rPr>
          <w:rStyle w:val="eop"/>
          <w:rFonts w:ascii="Arial" w:hAnsi="Arial" w:cs="Arial"/>
          <w:sz w:val="21"/>
          <w:szCs w:val="21"/>
        </w:rPr>
        <w:t> </w:t>
      </w:r>
    </w:p>
    <w:p w14:paraId="65A402E5" w14:textId="77777777" w:rsidR="00D33CBE" w:rsidRDefault="00D33CBE" w:rsidP="00D33CB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rFonts w:ascii="Arial" w:hAnsi="Arial" w:cs="Arial"/>
          <w:sz w:val="21"/>
          <w:szCs w:val="21"/>
        </w:rPr>
        <w:t> </w:t>
      </w:r>
    </w:p>
    <w:p w14:paraId="600FEEEB" w14:textId="77777777" w:rsidR="00D33CBE" w:rsidRDefault="00D33CBE" w:rsidP="00D33CBE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sz w:val="21"/>
          <w:szCs w:val="21"/>
        </w:rPr>
        <w:t>Uchwała wchodzi w życie z dniem podjęcia.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14:paraId="0F10B1B4" w14:textId="77777777" w:rsidR="004B5AAC" w:rsidRPr="00A57830" w:rsidRDefault="004B5AAC" w:rsidP="00D33CBE">
      <w:pPr>
        <w:tabs>
          <w:tab w:val="left" w:pos="426"/>
        </w:tabs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</w:p>
    <w:sectPr w:rsidR="004B5AAC" w:rsidRPr="00A57830" w:rsidSect="00564825">
      <w:footnotePr>
        <w:pos w:val="beneathText"/>
      </w:footnotePr>
      <w:type w:val="continuous"/>
      <w:pgSz w:w="11905" w:h="16837"/>
      <w:pgMar w:top="568" w:right="978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1995C" w14:textId="77777777" w:rsidR="00745DA9" w:rsidRDefault="00745DA9">
      <w:r>
        <w:separator/>
      </w:r>
    </w:p>
  </w:endnote>
  <w:endnote w:type="continuationSeparator" w:id="0">
    <w:p w14:paraId="07DE6DE6" w14:textId="77777777" w:rsidR="00745DA9" w:rsidRDefault="0074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CondPl Light">
    <w:altName w:val="Segoe UI Semilight"/>
    <w:charset w:val="EE"/>
    <w:family w:val="auto"/>
    <w:pitch w:val="variable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98489" w14:textId="77777777" w:rsidR="00745DA9" w:rsidRDefault="00745DA9">
      <w:r>
        <w:separator/>
      </w:r>
    </w:p>
  </w:footnote>
  <w:footnote w:type="continuationSeparator" w:id="0">
    <w:p w14:paraId="46E6D134" w14:textId="77777777" w:rsidR="00745DA9" w:rsidRDefault="00745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266"/>
    <w:multiLevelType w:val="hybridMultilevel"/>
    <w:tmpl w:val="F474C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52429"/>
    <w:multiLevelType w:val="hybridMultilevel"/>
    <w:tmpl w:val="C3CAB96A"/>
    <w:lvl w:ilvl="0" w:tplc="A9A80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4B307D"/>
    <w:multiLevelType w:val="hybridMultilevel"/>
    <w:tmpl w:val="F1701856"/>
    <w:lvl w:ilvl="0" w:tplc="C5D88F2A">
      <w:start w:val="1"/>
      <w:numFmt w:val="bullet"/>
      <w:lvlText w:val="­"/>
      <w:lvlJc w:val="left"/>
      <w:pPr>
        <w:ind w:left="360" w:hanging="360"/>
      </w:pPr>
      <w:rPr>
        <w:rFonts w:ascii="FrutigerCondPl Light" w:hAnsi="FrutigerCondPl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D01093"/>
    <w:multiLevelType w:val="hybridMultilevel"/>
    <w:tmpl w:val="614C04F6"/>
    <w:lvl w:ilvl="0" w:tplc="9B42C152">
      <w:start w:val="1"/>
      <w:numFmt w:val="decimal"/>
      <w:lvlText w:val="%1.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0FB50F5"/>
    <w:multiLevelType w:val="multilevel"/>
    <w:tmpl w:val="0478C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C81A0D"/>
    <w:multiLevelType w:val="hybridMultilevel"/>
    <w:tmpl w:val="3408954C"/>
    <w:lvl w:ilvl="0" w:tplc="C5D88F2A">
      <w:start w:val="1"/>
      <w:numFmt w:val="bullet"/>
      <w:lvlText w:val="­"/>
      <w:lvlJc w:val="left"/>
      <w:pPr>
        <w:ind w:left="360" w:hanging="360"/>
      </w:pPr>
      <w:rPr>
        <w:rFonts w:ascii="FrutigerCondPl Light" w:hAnsi="FrutigerCondPl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7C2723"/>
    <w:multiLevelType w:val="multilevel"/>
    <w:tmpl w:val="3FB8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CC"/>
    <w:rsid w:val="00004534"/>
    <w:rsid w:val="00056059"/>
    <w:rsid w:val="00086BD7"/>
    <w:rsid w:val="00091E26"/>
    <w:rsid w:val="00092467"/>
    <w:rsid w:val="00092FF7"/>
    <w:rsid w:val="00096DCA"/>
    <w:rsid w:val="000972D0"/>
    <w:rsid w:val="000B06A6"/>
    <w:rsid w:val="000B2499"/>
    <w:rsid w:val="000C2CEB"/>
    <w:rsid w:val="000C3C25"/>
    <w:rsid w:val="000C5D81"/>
    <w:rsid w:val="000D4449"/>
    <w:rsid w:val="000F0529"/>
    <w:rsid w:val="001052AD"/>
    <w:rsid w:val="00115E29"/>
    <w:rsid w:val="0013265A"/>
    <w:rsid w:val="0013688A"/>
    <w:rsid w:val="00143619"/>
    <w:rsid w:val="00157372"/>
    <w:rsid w:val="00157B82"/>
    <w:rsid w:val="00175737"/>
    <w:rsid w:val="00197570"/>
    <w:rsid w:val="001A0CA8"/>
    <w:rsid w:val="001A7940"/>
    <w:rsid w:val="001B0D16"/>
    <w:rsid w:val="001C2161"/>
    <w:rsid w:val="001D5EA4"/>
    <w:rsid w:val="001D7253"/>
    <w:rsid w:val="001E6211"/>
    <w:rsid w:val="001F0EA1"/>
    <w:rsid w:val="001F1F59"/>
    <w:rsid w:val="001F3348"/>
    <w:rsid w:val="0020079F"/>
    <w:rsid w:val="002118EA"/>
    <w:rsid w:val="00220441"/>
    <w:rsid w:val="002301ED"/>
    <w:rsid w:val="0023023B"/>
    <w:rsid w:val="002370DB"/>
    <w:rsid w:val="00242207"/>
    <w:rsid w:val="00243268"/>
    <w:rsid w:val="002432DC"/>
    <w:rsid w:val="00246626"/>
    <w:rsid w:val="00247242"/>
    <w:rsid w:val="002601A1"/>
    <w:rsid w:val="00260EB0"/>
    <w:rsid w:val="00262267"/>
    <w:rsid w:val="00280834"/>
    <w:rsid w:val="00280FD4"/>
    <w:rsid w:val="00285070"/>
    <w:rsid w:val="002A0E5A"/>
    <w:rsid w:val="002A3486"/>
    <w:rsid w:val="002A3E65"/>
    <w:rsid w:val="002B323C"/>
    <w:rsid w:val="002C3BDC"/>
    <w:rsid w:val="002C5774"/>
    <w:rsid w:val="002D1540"/>
    <w:rsid w:val="002D6DB8"/>
    <w:rsid w:val="002F30B8"/>
    <w:rsid w:val="00300C70"/>
    <w:rsid w:val="00313767"/>
    <w:rsid w:val="0032201A"/>
    <w:rsid w:val="0032327B"/>
    <w:rsid w:val="003232FF"/>
    <w:rsid w:val="0032497C"/>
    <w:rsid w:val="0033053D"/>
    <w:rsid w:val="00330AA2"/>
    <w:rsid w:val="00332915"/>
    <w:rsid w:val="003357CC"/>
    <w:rsid w:val="00341A3F"/>
    <w:rsid w:val="00343613"/>
    <w:rsid w:val="003551D1"/>
    <w:rsid w:val="003674BB"/>
    <w:rsid w:val="00393FA6"/>
    <w:rsid w:val="00395CF9"/>
    <w:rsid w:val="003B1B8F"/>
    <w:rsid w:val="003B402A"/>
    <w:rsid w:val="003D19D1"/>
    <w:rsid w:val="003D7DAC"/>
    <w:rsid w:val="003E71DC"/>
    <w:rsid w:val="003E72BB"/>
    <w:rsid w:val="003F2B88"/>
    <w:rsid w:val="004105F9"/>
    <w:rsid w:val="00422B5E"/>
    <w:rsid w:val="00425FB0"/>
    <w:rsid w:val="00426CB8"/>
    <w:rsid w:val="00432063"/>
    <w:rsid w:val="00453AC0"/>
    <w:rsid w:val="00457C11"/>
    <w:rsid w:val="00463645"/>
    <w:rsid w:val="00474236"/>
    <w:rsid w:val="004772B2"/>
    <w:rsid w:val="004772CC"/>
    <w:rsid w:val="00480B19"/>
    <w:rsid w:val="004A2808"/>
    <w:rsid w:val="004B43E9"/>
    <w:rsid w:val="004B5AAC"/>
    <w:rsid w:val="004B61FB"/>
    <w:rsid w:val="004C2077"/>
    <w:rsid w:val="004C7A4D"/>
    <w:rsid w:val="004D39C6"/>
    <w:rsid w:val="004E1A8D"/>
    <w:rsid w:val="004E73E0"/>
    <w:rsid w:val="004E76A3"/>
    <w:rsid w:val="004F08E2"/>
    <w:rsid w:val="004F1096"/>
    <w:rsid w:val="00500C6B"/>
    <w:rsid w:val="00504880"/>
    <w:rsid w:val="0051445C"/>
    <w:rsid w:val="0052175A"/>
    <w:rsid w:val="00524596"/>
    <w:rsid w:val="00532A4D"/>
    <w:rsid w:val="00541C41"/>
    <w:rsid w:val="00546F50"/>
    <w:rsid w:val="00547067"/>
    <w:rsid w:val="00564825"/>
    <w:rsid w:val="0058357E"/>
    <w:rsid w:val="00583CFA"/>
    <w:rsid w:val="0059660E"/>
    <w:rsid w:val="005A1141"/>
    <w:rsid w:val="005A13AE"/>
    <w:rsid w:val="005A27CF"/>
    <w:rsid w:val="005A3C8D"/>
    <w:rsid w:val="005B197E"/>
    <w:rsid w:val="005B36A6"/>
    <w:rsid w:val="005C1B40"/>
    <w:rsid w:val="005C1FAA"/>
    <w:rsid w:val="005C623F"/>
    <w:rsid w:val="005F3DBB"/>
    <w:rsid w:val="005F6B41"/>
    <w:rsid w:val="00601574"/>
    <w:rsid w:val="006021DB"/>
    <w:rsid w:val="00607530"/>
    <w:rsid w:val="00615437"/>
    <w:rsid w:val="00631CF2"/>
    <w:rsid w:val="00640D39"/>
    <w:rsid w:val="006572EC"/>
    <w:rsid w:val="00670590"/>
    <w:rsid w:val="00673297"/>
    <w:rsid w:val="006814D0"/>
    <w:rsid w:val="00684254"/>
    <w:rsid w:val="00693729"/>
    <w:rsid w:val="006A7FD5"/>
    <w:rsid w:val="006C200F"/>
    <w:rsid w:val="006D0ED3"/>
    <w:rsid w:val="006D433E"/>
    <w:rsid w:val="006E7655"/>
    <w:rsid w:val="006E7A83"/>
    <w:rsid w:val="006F7A52"/>
    <w:rsid w:val="00700415"/>
    <w:rsid w:val="007011B4"/>
    <w:rsid w:val="00702FD0"/>
    <w:rsid w:val="007054E4"/>
    <w:rsid w:val="00723C61"/>
    <w:rsid w:val="00737607"/>
    <w:rsid w:val="00741E20"/>
    <w:rsid w:val="00745DA9"/>
    <w:rsid w:val="00755AB3"/>
    <w:rsid w:val="007600CC"/>
    <w:rsid w:val="00797653"/>
    <w:rsid w:val="007A15B9"/>
    <w:rsid w:val="007B4D67"/>
    <w:rsid w:val="007C433D"/>
    <w:rsid w:val="007D30AA"/>
    <w:rsid w:val="007E0F94"/>
    <w:rsid w:val="007F059C"/>
    <w:rsid w:val="00800118"/>
    <w:rsid w:val="00803F00"/>
    <w:rsid w:val="00810481"/>
    <w:rsid w:val="00812461"/>
    <w:rsid w:val="0082007F"/>
    <w:rsid w:val="00843158"/>
    <w:rsid w:val="00853C5F"/>
    <w:rsid w:val="00854465"/>
    <w:rsid w:val="008610FB"/>
    <w:rsid w:val="00881535"/>
    <w:rsid w:val="00882C60"/>
    <w:rsid w:val="0089228B"/>
    <w:rsid w:val="00895DB6"/>
    <w:rsid w:val="008A3449"/>
    <w:rsid w:val="008A39C1"/>
    <w:rsid w:val="008A65E2"/>
    <w:rsid w:val="008C6F9C"/>
    <w:rsid w:val="008D14F1"/>
    <w:rsid w:val="008D7488"/>
    <w:rsid w:val="008E18EA"/>
    <w:rsid w:val="008E4073"/>
    <w:rsid w:val="009106F8"/>
    <w:rsid w:val="00924296"/>
    <w:rsid w:val="00950BAF"/>
    <w:rsid w:val="009572C4"/>
    <w:rsid w:val="0096090A"/>
    <w:rsid w:val="00983B79"/>
    <w:rsid w:val="009A3496"/>
    <w:rsid w:val="009B6367"/>
    <w:rsid w:val="009C2AF3"/>
    <w:rsid w:val="009D3B94"/>
    <w:rsid w:val="009D6845"/>
    <w:rsid w:val="009E3F02"/>
    <w:rsid w:val="009E6E0E"/>
    <w:rsid w:val="009F5011"/>
    <w:rsid w:val="00A03195"/>
    <w:rsid w:val="00A03452"/>
    <w:rsid w:val="00A07C4F"/>
    <w:rsid w:val="00A10FF6"/>
    <w:rsid w:val="00A1286C"/>
    <w:rsid w:val="00A425F5"/>
    <w:rsid w:val="00A46DB1"/>
    <w:rsid w:val="00A512A7"/>
    <w:rsid w:val="00A529FD"/>
    <w:rsid w:val="00A57830"/>
    <w:rsid w:val="00A72FE7"/>
    <w:rsid w:val="00A8558F"/>
    <w:rsid w:val="00AA52A3"/>
    <w:rsid w:val="00AB4EE1"/>
    <w:rsid w:val="00AC4661"/>
    <w:rsid w:val="00AD3A9B"/>
    <w:rsid w:val="00AE797D"/>
    <w:rsid w:val="00AF089C"/>
    <w:rsid w:val="00AF1D50"/>
    <w:rsid w:val="00B318D3"/>
    <w:rsid w:val="00B43A49"/>
    <w:rsid w:val="00B4541B"/>
    <w:rsid w:val="00B478CC"/>
    <w:rsid w:val="00B5785F"/>
    <w:rsid w:val="00B62643"/>
    <w:rsid w:val="00B64651"/>
    <w:rsid w:val="00B70AE7"/>
    <w:rsid w:val="00B81FE5"/>
    <w:rsid w:val="00BB6224"/>
    <w:rsid w:val="00BC0EC3"/>
    <w:rsid w:val="00BD0611"/>
    <w:rsid w:val="00BD2169"/>
    <w:rsid w:val="00BD32FD"/>
    <w:rsid w:val="00BE7A10"/>
    <w:rsid w:val="00C118A6"/>
    <w:rsid w:val="00C13F28"/>
    <w:rsid w:val="00C263A6"/>
    <w:rsid w:val="00C3462E"/>
    <w:rsid w:val="00C35502"/>
    <w:rsid w:val="00C377AB"/>
    <w:rsid w:val="00C52A3F"/>
    <w:rsid w:val="00C5781E"/>
    <w:rsid w:val="00C6728C"/>
    <w:rsid w:val="00C70927"/>
    <w:rsid w:val="00C756FC"/>
    <w:rsid w:val="00C7691D"/>
    <w:rsid w:val="00C9456A"/>
    <w:rsid w:val="00C953AE"/>
    <w:rsid w:val="00C968ED"/>
    <w:rsid w:val="00CB41E8"/>
    <w:rsid w:val="00CB5689"/>
    <w:rsid w:val="00CD2453"/>
    <w:rsid w:val="00CD3384"/>
    <w:rsid w:val="00CD7FED"/>
    <w:rsid w:val="00CE3759"/>
    <w:rsid w:val="00CE6B05"/>
    <w:rsid w:val="00CF367D"/>
    <w:rsid w:val="00CF57FE"/>
    <w:rsid w:val="00D04E7C"/>
    <w:rsid w:val="00D14D23"/>
    <w:rsid w:val="00D205A2"/>
    <w:rsid w:val="00D20826"/>
    <w:rsid w:val="00D212DD"/>
    <w:rsid w:val="00D24532"/>
    <w:rsid w:val="00D3060C"/>
    <w:rsid w:val="00D33CBE"/>
    <w:rsid w:val="00D5636E"/>
    <w:rsid w:val="00D61B2E"/>
    <w:rsid w:val="00D634E5"/>
    <w:rsid w:val="00D63ABC"/>
    <w:rsid w:val="00D951BE"/>
    <w:rsid w:val="00D96034"/>
    <w:rsid w:val="00DB2D27"/>
    <w:rsid w:val="00DB3EA6"/>
    <w:rsid w:val="00DB5ADC"/>
    <w:rsid w:val="00DB6E5F"/>
    <w:rsid w:val="00DC0C7B"/>
    <w:rsid w:val="00DC2EB8"/>
    <w:rsid w:val="00DC32E6"/>
    <w:rsid w:val="00DC50DD"/>
    <w:rsid w:val="00DC74DD"/>
    <w:rsid w:val="00DD32BA"/>
    <w:rsid w:val="00DF7502"/>
    <w:rsid w:val="00E00C64"/>
    <w:rsid w:val="00E241A4"/>
    <w:rsid w:val="00E42200"/>
    <w:rsid w:val="00E56CCE"/>
    <w:rsid w:val="00E668CC"/>
    <w:rsid w:val="00E9457A"/>
    <w:rsid w:val="00EA0089"/>
    <w:rsid w:val="00EC19BC"/>
    <w:rsid w:val="00ED00C1"/>
    <w:rsid w:val="00ED2A32"/>
    <w:rsid w:val="00EF0556"/>
    <w:rsid w:val="00F01B71"/>
    <w:rsid w:val="00F02FCE"/>
    <w:rsid w:val="00F20789"/>
    <w:rsid w:val="00F20EC3"/>
    <w:rsid w:val="00F34A6F"/>
    <w:rsid w:val="00F52F46"/>
    <w:rsid w:val="00F5506F"/>
    <w:rsid w:val="00F659D6"/>
    <w:rsid w:val="00F713DB"/>
    <w:rsid w:val="00F74733"/>
    <w:rsid w:val="00F8274A"/>
    <w:rsid w:val="00F90733"/>
    <w:rsid w:val="00FB45BC"/>
    <w:rsid w:val="00FC6E2F"/>
    <w:rsid w:val="00FD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E0D3E"/>
  <w15:docId w15:val="{F04D1513-E5CC-4F09-B658-3BF0C328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b w:val="0"/>
      <w:bCs w:val="0"/>
    </w:rPr>
  </w:style>
  <w:style w:type="paragraph" w:styleId="Tekstpodstawowy">
    <w:name w:val="Body Text"/>
    <w:basedOn w:val="Normalny"/>
    <w:semiHidden/>
    <w:pPr>
      <w:jc w:val="both"/>
    </w:pPr>
    <w:rPr>
      <w:sz w:val="26"/>
      <w:szCs w:val="26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Pr>
      <w:sz w:val="48"/>
      <w:szCs w:val="48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2">
    <w:name w:val="WW-Nagłówek1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23">
    <w:name w:val="WW-Nagłówek12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234">
    <w:name w:val="WW-Nagłówek123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Nagwek11">
    <w:name w:val="WW-Nagłówek1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styleId="Tekstpodstawowywcity">
    <w:name w:val="Body Text Indent"/>
    <w:basedOn w:val="Normalny"/>
    <w:semiHidden/>
    <w:pPr>
      <w:ind w:left="180" w:hanging="180"/>
      <w:jc w:val="both"/>
    </w:pPr>
  </w:style>
  <w:style w:type="paragraph" w:customStyle="1" w:styleId="Tekstpodstawowywcity21">
    <w:name w:val="Tekst podstawowy wcięty 21"/>
    <w:basedOn w:val="Normalny"/>
    <w:pPr>
      <w:ind w:left="180"/>
      <w:jc w:val="both"/>
    </w:p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360"/>
      <w:jc w:val="both"/>
    </w:pPr>
    <w:rPr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CD33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3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7488"/>
    <w:pPr>
      <w:ind w:left="720"/>
      <w:contextualSpacing/>
    </w:pPr>
  </w:style>
  <w:style w:type="paragraph" w:customStyle="1" w:styleId="paragraph">
    <w:name w:val="paragraph"/>
    <w:basedOn w:val="Normalny"/>
    <w:rsid w:val="00D33CB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D33CBE"/>
  </w:style>
  <w:style w:type="character" w:customStyle="1" w:styleId="eop">
    <w:name w:val="eop"/>
    <w:basedOn w:val="Domylnaczcionkaakapitu"/>
    <w:rsid w:val="00D33CBE"/>
  </w:style>
  <w:style w:type="character" w:customStyle="1" w:styleId="scxw50252054">
    <w:name w:val="scxw50252054"/>
    <w:basedOn w:val="Domylnaczcionkaakapitu"/>
    <w:rsid w:val="00D33CBE"/>
  </w:style>
  <w:style w:type="paragraph" w:customStyle="1" w:styleId="rodekTre13">
    <w:name w:val="Środek Treść_13"/>
    <w:aliases w:val="4"/>
    <w:next w:val="Normalny"/>
    <w:link w:val="rodekTre13Znak"/>
    <w:qFormat/>
    <w:locked/>
    <w:rsid w:val="00DD32BA"/>
    <w:pPr>
      <w:spacing w:line="268" w:lineRule="exact"/>
      <w:jc w:val="center"/>
    </w:pPr>
    <w:rPr>
      <w:rFonts w:ascii="Arial" w:eastAsia="Calibri" w:hAnsi="Arial"/>
      <w:color w:val="000000"/>
      <w:sz w:val="21"/>
      <w:szCs w:val="22"/>
      <w:lang w:eastAsia="en-US"/>
    </w:rPr>
  </w:style>
  <w:style w:type="character" w:customStyle="1" w:styleId="rodekTre13Znak">
    <w:name w:val="Środek Treść_13 Znak"/>
    <w:aliases w:val="4 Znak"/>
    <w:link w:val="rodekTre13"/>
    <w:rsid w:val="00DD32BA"/>
    <w:rPr>
      <w:rFonts w:ascii="Arial" w:eastAsia="Calibri" w:hAnsi="Arial"/>
      <w:color w:val="000000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4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38 / 219 / II / 2005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38 / 219 / II / 2005</dc:title>
  <dc:creator>Wydział Zdrowia</dc:creator>
  <cp:lastModifiedBy>Walczak Kamil</cp:lastModifiedBy>
  <cp:revision>23</cp:revision>
  <cp:lastPrinted>2025-09-05T12:51:00Z</cp:lastPrinted>
  <dcterms:created xsi:type="dcterms:W3CDTF">2024-10-02T10:15:00Z</dcterms:created>
  <dcterms:modified xsi:type="dcterms:W3CDTF">2025-09-15T11:56:00Z</dcterms:modified>
</cp:coreProperties>
</file>