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EE595" w14:textId="7367BCB9" w:rsidR="009202D5" w:rsidRPr="003B7254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>Uchwała nr</w:t>
      </w:r>
      <w:r w:rsidRPr="003B7254">
        <w:rPr>
          <w:rFonts w:cs="Arial"/>
          <w:color w:val="000000" w:themeColor="text1"/>
          <w:szCs w:val="21"/>
        </w:rPr>
        <w:t xml:space="preserve"> </w:t>
      </w:r>
      <w:r w:rsidR="00E76B4F">
        <w:rPr>
          <w:rFonts w:cs="Arial"/>
          <w:color w:val="000000" w:themeColor="text1"/>
          <w:szCs w:val="21"/>
        </w:rPr>
        <w:t>348/211/VI/2021</w:t>
      </w:r>
    </w:p>
    <w:p w14:paraId="591A4FAE" w14:textId="77777777" w:rsidR="009202D5" w:rsidRPr="003B7254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>Zarządu Województwa Śląskiego</w:t>
      </w:r>
    </w:p>
    <w:p w14:paraId="616FBC25" w14:textId="6A77704B" w:rsidR="009202D5" w:rsidRPr="003B7254" w:rsidRDefault="009202D5" w:rsidP="009674B9">
      <w:pPr>
        <w:pStyle w:val="rodekTre13"/>
        <w:spacing w:line="276" w:lineRule="auto"/>
        <w:ind w:left="3144" w:firstLine="396"/>
        <w:jc w:val="left"/>
        <w:rPr>
          <w:rFonts w:cs="Arial"/>
          <w:szCs w:val="21"/>
        </w:rPr>
      </w:pPr>
      <w:r w:rsidRPr="003B7254">
        <w:rPr>
          <w:rFonts w:cs="Arial"/>
          <w:szCs w:val="21"/>
        </w:rPr>
        <w:t>z dnia</w:t>
      </w:r>
      <w:r w:rsidR="002F630F" w:rsidRPr="003B7254">
        <w:rPr>
          <w:rFonts w:cs="Arial"/>
          <w:szCs w:val="21"/>
        </w:rPr>
        <w:t xml:space="preserve"> </w:t>
      </w:r>
      <w:r w:rsidR="00E76B4F">
        <w:rPr>
          <w:rFonts w:cs="Arial"/>
          <w:szCs w:val="21"/>
        </w:rPr>
        <w:t>10.02.2021</w:t>
      </w:r>
    </w:p>
    <w:p w14:paraId="1691D3E6" w14:textId="77777777" w:rsidR="009202D5" w:rsidRPr="003B7254" w:rsidRDefault="009202D5" w:rsidP="009674B9">
      <w:pPr>
        <w:pStyle w:val="Tre0"/>
        <w:spacing w:line="276" w:lineRule="auto"/>
        <w:rPr>
          <w:rFonts w:cs="Arial"/>
          <w:szCs w:val="21"/>
        </w:rPr>
      </w:pPr>
    </w:p>
    <w:p w14:paraId="737AED14" w14:textId="77777777" w:rsidR="009202D5" w:rsidRPr="003B7254" w:rsidRDefault="009202D5" w:rsidP="009674B9">
      <w:pPr>
        <w:pStyle w:val="Tre0"/>
        <w:spacing w:line="276" w:lineRule="auto"/>
        <w:rPr>
          <w:rFonts w:cs="Arial"/>
          <w:szCs w:val="21"/>
        </w:rPr>
      </w:pPr>
    </w:p>
    <w:p w14:paraId="4DE5FFE4" w14:textId="77777777" w:rsidR="009202D5" w:rsidRPr="003B7254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>w sprawie:</w:t>
      </w:r>
      <w:bookmarkStart w:id="0" w:name="_GoBack"/>
      <w:bookmarkEnd w:id="0"/>
    </w:p>
    <w:p w14:paraId="0B96AFC3" w14:textId="77777777" w:rsidR="00696669" w:rsidRPr="003B7254" w:rsidRDefault="00696669" w:rsidP="009674B9">
      <w:pPr>
        <w:pStyle w:val="TreBold"/>
        <w:spacing w:line="276" w:lineRule="auto"/>
        <w:rPr>
          <w:rFonts w:cs="Arial"/>
        </w:rPr>
      </w:pPr>
    </w:p>
    <w:p w14:paraId="40DE43CF" w14:textId="29DC2D6C" w:rsidR="003B7254" w:rsidRPr="003B7254" w:rsidRDefault="003B7254" w:rsidP="003B7254">
      <w:pPr>
        <w:jc w:val="center"/>
        <w:rPr>
          <w:rFonts w:cs="Arial"/>
          <w:b/>
        </w:rPr>
      </w:pPr>
      <w:r w:rsidRPr="003B7254">
        <w:rPr>
          <w:rFonts w:cs="Arial"/>
          <w:b/>
        </w:rPr>
        <w:t>wyboru przedstawicieli Sejmiku Osób Niepełnosprawnych Województwa Śląskiego</w:t>
      </w:r>
    </w:p>
    <w:p w14:paraId="1E311D54" w14:textId="77777777" w:rsidR="005F3F3E" w:rsidRPr="003B7254" w:rsidRDefault="005F3F3E" w:rsidP="009674B9">
      <w:pPr>
        <w:shd w:val="clear" w:color="auto" w:fill="FFFFFF"/>
        <w:spacing w:line="276" w:lineRule="auto"/>
        <w:jc w:val="center"/>
        <w:rPr>
          <w:rFonts w:cs="Arial"/>
          <w:b/>
        </w:rPr>
      </w:pPr>
    </w:p>
    <w:p w14:paraId="5D3EEFD6" w14:textId="77777777" w:rsidR="005B45B0" w:rsidRPr="003B7254" w:rsidRDefault="005B45B0" w:rsidP="009674B9">
      <w:pPr>
        <w:pStyle w:val="Default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754FC36" w14:textId="3B73F4A1" w:rsidR="002B041D" w:rsidRPr="003B7254" w:rsidRDefault="009202D5" w:rsidP="00A052C0">
      <w:pPr>
        <w:pStyle w:val="Default"/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3B7254">
        <w:rPr>
          <w:rFonts w:ascii="Arial" w:hAnsi="Arial" w:cs="Arial"/>
          <w:bCs/>
          <w:sz w:val="21"/>
          <w:szCs w:val="21"/>
        </w:rPr>
        <w:t>Na podstawie</w:t>
      </w:r>
      <w:r w:rsidR="00581476" w:rsidRPr="003B7254">
        <w:rPr>
          <w:rFonts w:ascii="Arial" w:hAnsi="Arial" w:cs="Arial"/>
          <w:bCs/>
          <w:sz w:val="21"/>
          <w:szCs w:val="21"/>
        </w:rPr>
        <w:t xml:space="preserve"> </w:t>
      </w:r>
      <w:r w:rsidR="00F845BA" w:rsidRPr="003B7254">
        <w:rPr>
          <w:rFonts w:ascii="Arial" w:hAnsi="Arial" w:cs="Arial"/>
          <w:bCs/>
          <w:sz w:val="21"/>
          <w:szCs w:val="21"/>
        </w:rPr>
        <w:t xml:space="preserve">art. 41 ust. 1 ustawy z dnia 5 czerwca 1998 r. o samorządzie województwa </w:t>
      </w:r>
      <w:r w:rsidR="00331DBF" w:rsidRPr="003B7254">
        <w:rPr>
          <w:rFonts w:ascii="Arial" w:hAnsi="Arial" w:cs="Arial"/>
          <w:bCs/>
          <w:sz w:val="21"/>
          <w:szCs w:val="21"/>
        </w:rPr>
        <w:t>(Dz. U. </w:t>
      </w:r>
      <w:r w:rsidR="00F845BA" w:rsidRPr="003B7254">
        <w:rPr>
          <w:rFonts w:ascii="Arial" w:hAnsi="Arial" w:cs="Arial"/>
          <w:bCs/>
          <w:sz w:val="21"/>
          <w:szCs w:val="21"/>
        </w:rPr>
        <w:t>z 20</w:t>
      </w:r>
      <w:r w:rsidR="00674A1A" w:rsidRPr="003B7254">
        <w:rPr>
          <w:rFonts w:ascii="Arial" w:hAnsi="Arial" w:cs="Arial"/>
          <w:bCs/>
          <w:sz w:val="21"/>
          <w:szCs w:val="21"/>
        </w:rPr>
        <w:t>20</w:t>
      </w:r>
      <w:r w:rsidR="00F845BA" w:rsidRPr="003B7254">
        <w:rPr>
          <w:rFonts w:ascii="Arial" w:hAnsi="Arial" w:cs="Arial"/>
          <w:bCs/>
          <w:sz w:val="21"/>
          <w:szCs w:val="21"/>
        </w:rPr>
        <w:t xml:space="preserve"> r. poz. </w:t>
      </w:r>
      <w:r w:rsidR="00AF2EB4" w:rsidRPr="003B7254">
        <w:rPr>
          <w:rFonts w:ascii="Arial" w:hAnsi="Arial" w:cs="Arial"/>
          <w:sz w:val="21"/>
          <w:szCs w:val="21"/>
        </w:rPr>
        <w:t>1668</w:t>
      </w:r>
      <w:r w:rsidR="00DF719A" w:rsidRPr="003B7254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DF719A" w:rsidRPr="003B7254">
        <w:rPr>
          <w:rFonts w:ascii="Arial" w:hAnsi="Arial" w:cs="Arial"/>
          <w:sz w:val="21"/>
          <w:szCs w:val="21"/>
        </w:rPr>
        <w:t>późn</w:t>
      </w:r>
      <w:proofErr w:type="spellEnd"/>
      <w:r w:rsidR="00DF719A" w:rsidRPr="003B7254">
        <w:rPr>
          <w:rFonts w:ascii="Arial" w:hAnsi="Arial" w:cs="Arial"/>
          <w:sz w:val="21"/>
          <w:szCs w:val="21"/>
        </w:rPr>
        <w:t>. zm.</w:t>
      </w:r>
      <w:r w:rsidR="00F845BA" w:rsidRPr="003B7254">
        <w:rPr>
          <w:rFonts w:ascii="Arial" w:hAnsi="Arial" w:cs="Arial"/>
          <w:bCs/>
          <w:sz w:val="21"/>
          <w:szCs w:val="21"/>
        </w:rPr>
        <w:t>)</w:t>
      </w:r>
      <w:r w:rsidR="004B60C4" w:rsidRPr="003B7254">
        <w:rPr>
          <w:rFonts w:ascii="Arial" w:hAnsi="Arial" w:cs="Arial"/>
          <w:bCs/>
          <w:sz w:val="21"/>
          <w:szCs w:val="21"/>
        </w:rPr>
        <w:t>,</w:t>
      </w:r>
    </w:p>
    <w:p w14:paraId="6A7C90C3" w14:textId="27BB45A9" w:rsidR="00201731" w:rsidRPr="003B7254" w:rsidRDefault="003B7254" w:rsidP="00A052C0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§8 pkt 7 Regulamin Sejmiku Osób Niepełnosprawnych Województwa Śląskiego</w:t>
      </w:r>
      <w:r w:rsidR="00D55D18">
        <w:rPr>
          <w:rFonts w:ascii="Arial" w:hAnsi="Arial" w:cs="Arial"/>
          <w:sz w:val="21"/>
          <w:szCs w:val="21"/>
        </w:rPr>
        <w:t xml:space="preserve"> z dnia 09 grudnia 2020 roku.</w:t>
      </w:r>
    </w:p>
    <w:p w14:paraId="22DF732C" w14:textId="715219CD" w:rsidR="003B7254" w:rsidRPr="003B7254" w:rsidRDefault="003B7254" w:rsidP="00A052C0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75B4BDDD" w14:textId="77777777" w:rsidR="003B7254" w:rsidRPr="003B7254" w:rsidRDefault="003B7254" w:rsidP="00A052C0">
      <w:pPr>
        <w:pStyle w:val="Default"/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025C68A1" w14:textId="77777777" w:rsidR="009202D5" w:rsidRPr="003B7254" w:rsidRDefault="009202D5" w:rsidP="009674B9">
      <w:pPr>
        <w:pStyle w:val="TreBold"/>
        <w:spacing w:line="276" w:lineRule="auto"/>
        <w:rPr>
          <w:rFonts w:cs="Arial"/>
        </w:rPr>
      </w:pPr>
      <w:r w:rsidRPr="003B7254">
        <w:rPr>
          <w:rFonts w:cs="Arial"/>
        </w:rPr>
        <w:t>Zarząd Województwa Śląskiego</w:t>
      </w:r>
    </w:p>
    <w:p w14:paraId="2E26A721" w14:textId="77777777" w:rsidR="009202D5" w:rsidRPr="003B7254" w:rsidRDefault="009202D5" w:rsidP="009674B9">
      <w:pPr>
        <w:pStyle w:val="TreBold"/>
        <w:spacing w:line="276" w:lineRule="auto"/>
        <w:rPr>
          <w:rFonts w:cs="Arial"/>
        </w:rPr>
      </w:pPr>
      <w:r w:rsidRPr="003B7254">
        <w:rPr>
          <w:rFonts w:cs="Arial"/>
        </w:rPr>
        <w:t>uchwala</w:t>
      </w:r>
    </w:p>
    <w:p w14:paraId="1BE67123" w14:textId="77777777" w:rsidR="009202D5" w:rsidRPr="003B7254" w:rsidRDefault="009202D5" w:rsidP="009674B9">
      <w:pPr>
        <w:pStyle w:val="TreBold"/>
        <w:spacing w:line="276" w:lineRule="auto"/>
        <w:rPr>
          <w:rFonts w:cs="Arial"/>
        </w:rPr>
      </w:pPr>
    </w:p>
    <w:p w14:paraId="08C71E85" w14:textId="77777777" w:rsidR="002872E0" w:rsidRPr="003B7254" w:rsidRDefault="002872E0" w:rsidP="009674B9">
      <w:pPr>
        <w:pStyle w:val="rodekTre13"/>
        <w:spacing w:line="276" w:lineRule="auto"/>
        <w:rPr>
          <w:rFonts w:cs="Arial"/>
          <w:szCs w:val="21"/>
        </w:rPr>
      </w:pPr>
    </w:p>
    <w:p w14:paraId="5AE1DE8E" w14:textId="33528344" w:rsidR="002872E0" w:rsidRPr="003B7254" w:rsidRDefault="002872E0" w:rsidP="002872E0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>§ 1.</w:t>
      </w:r>
    </w:p>
    <w:p w14:paraId="2623C1CF" w14:textId="77777777" w:rsidR="002872E0" w:rsidRPr="003B7254" w:rsidRDefault="002872E0" w:rsidP="003B7254">
      <w:pPr>
        <w:pStyle w:val="Tre134"/>
        <w:spacing w:line="276" w:lineRule="auto"/>
        <w:rPr>
          <w:szCs w:val="21"/>
        </w:rPr>
      </w:pPr>
    </w:p>
    <w:p w14:paraId="2C62951C" w14:textId="21ACC758" w:rsidR="003B7254" w:rsidRPr="003B7254" w:rsidRDefault="002872E0" w:rsidP="003B7254">
      <w:pPr>
        <w:rPr>
          <w:rFonts w:cs="Arial"/>
        </w:rPr>
      </w:pPr>
      <w:r w:rsidRPr="003B7254">
        <w:rPr>
          <w:rFonts w:cs="Arial"/>
        </w:rPr>
        <w:t xml:space="preserve">Dokonuje się </w:t>
      </w:r>
      <w:r w:rsidR="003B7254" w:rsidRPr="003B7254">
        <w:rPr>
          <w:rFonts w:cs="Arial"/>
        </w:rPr>
        <w:t xml:space="preserve">wyboru przedstawicieli Sejmiku Osób Niepełnosprawnych Województwa Śląskiego w składzie: </w:t>
      </w:r>
    </w:p>
    <w:p w14:paraId="470397F8" w14:textId="2AB1616E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1 – 3 przedstawicieli</w:t>
      </w:r>
    </w:p>
    <w:p w14:paraId="6FE9E513" w14:textId="77777777" w:rsidR="003B7254" w:rsidRPr="003B7254" w:rsidRDefault="003B7254" w:rsidP="003B72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Krystian </w:t>
      </w:r>
      <w:proofErr w:type="spellStart"/>
      <w:r w:rsidRPr="003B7254">
        <w:rPr>
          <w:rFonts w:ascii="Arial" w:hAnsi="Arial" w:cs="Arial"/>
          <w:sz w:val="21"/>
          <w:szCs w:val="21"/>
        </w:rPr>
        <w:t>Handerek</w:t>
      </w:r>
      <w:proofErr w:type="spellEnd"/>
    </w:p>
    <w:p w14:paraId="7B05FDE3" w14:textId="77777777" w:rsidR="003B7254" w:rsidRPr="003B7254" w:rsidRDefault="003B7254" w:rsidP="003B72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Dominika </w:t>
      </w:r>
      <w:proofErr w:type="spellStart"/>
      <w:r w:rsidRPr="003B7254">
        <w:rPr>
          <w:rFonts w:ascii="Arial" w:hAnsi="Arial" w:cs="Arial"/>
          <w:sz w:val="21"/>
          <w:szCs w:val="21"/>
        </w:rPr>
        <w:t>Kasinska</w:t>
      </w:r>
      <w:proofErr w:type="spellEnd"/>
    </w:p>
    <w:p w14:paraId="2FE9F490" w14:textId="77777777" w:rsidR="003B7254" w:rsidRPr="003B7254" w:rsidRDefault="003B7254" w:rsidP="003B725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Tomasz Mika</w:t>
      </w:r>
    </w:p>
    <w:p w14:paraId="3D57FEF8" w14:textId="29926A99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2 – 4 przedstawicieli</w:t>
      </w:r>
    </w:p>
    <w:p w14:paraId="73DD54F2" w14:textId="77777777" w:rsidR="003B7254" w:rsidRPr="003B7254" w:rsidRDefault="003B7254" w:rsidP="003B725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Krystyna Cuber</w:t>
      </w:r>
    </w:p>
    <w:p w14:paraId="0D10B47D" w14:textId="77777777" w:rsidR="003B7254" w:rsidRPr="003B7254" w:rsidRDefault="003B7254" w:rsidP="003B725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Krystyna Raszka-Sodzawiczny</w:t>
      </w:r>
    </w:p>
    <w:p w14:paraId="54E8DA87" w14:textId="77777777" w:rsidR="003B7254" w:rsidRPr="003B7254" w:rsidRDefault="003B7254" w:rsidP="003B725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Piotr Czarnota</w:t>
      </w:r>
    </w:p>
    <w:p w14:paraId="041452F3" w14:textId="77777777" w:rsidR="003B7254" w:rsidRPr="003B7254" w:rsidRDefault="003B7254" w:rsidP="003B725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Dorota Moryc</w:t>
      </w:r>
    </w:p>
    <w:p w14:paraId="1ABEE8F4" w14:textId="6CE94DF8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3 – 6 przedstawicieli</w:t>
      </w:r>
    </w:p>
    <w:p w14:paraId="28FBA6B8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Andrzej Myśliwiec</w:t>
      </w:r>
    </w:p>
    <w:p w14:paraId="59379EA9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Rafał Kwapuliński</w:t>
      </w:r>
    </w:p>
    <w:p w14:paraId="45CE8D9D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Agata Tańska</w:t>
      </w:r>
    </w:p>
    <w:p w14:paraId="201BA02C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Andrzej Bała</w:t>
      </w:r>
    </w:p>
    <w:p w14:paraId="5EDC6D2F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Kornel Chmiel</w:t>
      </w:r>
    </w:p>
    <w:p w14:paraId="49557C90" w14:textId="77777777" w:rsidR="003B7254" w:rsidRPr="003B7254" w:rsidRDefault="003B7254" w:rsidP="003B7254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Joanna Rduch Kaszub</w:t>
      </w:r>
    </w:p>
    <w:p w14:paraId="6F988E01" w14:textId="4EB353E0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4 – 6 przedstawicieli</w:t>
      </w:r>
    </w:p>
    <w:p w14:paraId="4A8CB991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Gabriela Kowalska</w:t>
      </w:r>
    </w:p>
    <w:p w14:paraId="13B7DD99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Elżbieta </w:t>
      </w:r>
      <w:proofErr w:type="spellStart"/>
      <w:r w:rsidRPr="003B7254">
        <w:rPr>
          <w:rFonts w:ascii="Arial" w:hAnsi="Arial" w:cs="Arial"/>
          <w:sz w:val="21"/>
          <w:szCs w:val="21"/>
        </w:rPr>
        <w:t>Winczakiewicz</w:t>
      </w:r>
      <w:proofErr w:type="spellEnd"/>
    </w:p>
    <w:p w14:paraId="0FBCFBF8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Paweł Szymala</w:t>
      </w:r>
    </w:p>
    <w:p w14:paraId="601B1436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Hilary Zawada</w:t>
      </w:r>
    </w:p>
    <w:p w14:paraId="09E34186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Monika </w:t>
      </w:r>
      <w:proofErr w:type="spellStart"/>
      <w:r w:rsidRPr="003B7254">
        <w:rPr>
          <w:rFonts w:ascii="Arial" w:hAnsi="Arial" w:cs="Arial"/>
          <w:sz w:val="21"/>
          <w:szCs w:val="21"/>
        </w:rPr>
        <w:t>Jarysz</w:t>
      </w:r>
      <w:proofErr w:type="spellEnd"/>
    </w:p>
    <w:p w14:paraId="6E55665A" w14:textId="77777777" w:rsidR="003B7254" w:rsidRPr="003B7254" w:rsidRDefault="003B7254" w:rsidP="003B7254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Justyna Kotowska-</w:t>
      </w:r>
      <w:proofErr w:type="spellStart"/>
      <w:r w:rsidRPr="003B7254">
        <w:rPr>
          <w:rFonts w:ascii="Arial" w:hAnsi="Arial" w:cs="Arial"/>
          <w:sz w:val="21"/>
          <w:szCs w:val="21"/>
        </w:rPr>
        <w:t>Blazytko</w:t>
      </w:r>
      <w:proofErr w:type="spellEnd"/>
    </w:p>
    <w:p w14:paraId="5D447F22" w14:textId="60BFDAF1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lastRenderedPageBreak/>
        <w:t>Okręg nr 5 – 6 przedstawicieli</w:t>
      </w:r>
    </w:p>
    <w:p w14:paraId="27CE1FAF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Patrycja Rojek</w:t>
      </w:r>
    </w:p>
    <w:p w14:paraId="29A2385E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Hanna Dąbrowska</w:t>
      </w:r>
    </w:p>
    <w:p w14:paraId="4F59460A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Adam </w:t>
      </w:r>
      <w:proofErr w:type="spellStart"/>
      <w:r w:rsidRPr="003B7254">
        <w:rPr>
          <w:rFonts w:ascii="Arial" w:hAnsi="Arial" w:cs="Arial"/>
          <w:sz w:val="21"/>
          <w:szCs w:val="21"/>
        </w:rPr>
        <w:t>Roczniok</w:t>
      </w:r>
      <w:proofErr w:type="spellEnd"/>
    </w:p>
    <w:p w14:paraId="2EE0C9F2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Joanna Kukułka-Jóźwik</w:t>
      </w:r>
    </w:p>
    <w:p w14:paraId="00B01A5E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Katarzyna </w:t>
      </w:r>
      <w:proofErr w:type="spellStart"/>
      <w:r w:rsidRPr="003B7254">
        <w:rPr>
          <w:rFonts w:ascii="Arial" w:hAnsi="Arial" w:cs="Arial"/>
          <w:sz w:val="21"/>
          <w:szCs w:val="21"/>
        </w:rPr>
        <w:t>Dyktyńska</w:t>
      </w:r>
      <w:proofErr w:type="spellEnd"/>
    </w:p>
    <w:p w14:paraId="7EF02644" w14:textId="77777777" w:rsidR="003B7254" w:rsidRPr="003B7254" w:rsidRDefault="003B7254" w:rsidP="003B7254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Dariusz Sitko</w:t>
      </w:r>
    </w:p>
    <w:p w14:paraId="5DF8FFA8" w14:textId="6FD5B1C9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6 – 4 przedstawicieli</w:t>
      </w:r>
    </w:p>
    <w:p w14:paraId="3474A646" w14:textId="77777777" w:rsidR="003B7254" w:rsidRPr="003B7254" w:rsidRDefault="003B7254" w:rsidP="003B725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Elżbieta Markowska</w:t>
      </w:r>
    </w:p>
    <w:p w14:paraId="7A1BA7E3" w14:textId="77777777" w:rsidR="003B7254" w:rsidRPr="003B7254" w:rsidRDefault="003B7254" w:rsidP="003B725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Paweł Bilski</w:t>
      </w:r>
    </w:p>
    <w:p w14:paraId="1204B537" w14:textId="77777777" w:rsidR="003B7254" w:rsidRPr="003B7254" w:rsidRDefault="003B7254" w:rsidP="003B725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Jarosław Plewa</w:t>
      </w:r>
    </w:p>
    <w:p w14:paraId="59A8BB4C" w14:textId="77777777" w:rsidR="003B7254" w:rsidRPr="003B7254" w:rsidRDefault="003B7254" w:rsidP="003B7254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Beata Mstowska</w:t>
      </w:r>
    </w:p>
    <w:p w14:paraId="392634EB" w14:textId="0873C6D8" w:rsidR="003B7254" w:rsidRPr="003B7254" w:rsidRDefault="003B7254" w:rsidP="003B7254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b/>
          <w:sz w:val="21"/>
          <w:szCs w:val="21"/>
        </w:rPr>
      </w:pPr>
      <w:r w:rsidRPr="003B7254">
        <w:rPr>
          <w:rFonts w:ascii="Arial" w:hAnsi="Arial" w:cs="Arial"/>
          <w:b/>
          <w:sz w:val="21"/>
          <w:szCs w:val="21"/>
        </w:rPr>
        <w:t>Okręg nr 7 – 6 przedstawicieli</w:t>
      </w:r>
    </w:p>
    <w:p w14:paraId="09C8DAD7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Barbara </w:t>
      </w:r>
      <w:proofErr w:type="spellStart"/>
      <w:r w:rsidRPr="003B7254">
        <w:rPr>
          <w:rFonts w:ascii="Arial" w:hAnsi="Arial" w:cs="Arial"/>
          <w:sz w:val="21"/>
          <w:szCs w:val="21"/>
        </w:rPr>
        <w:t>Tometczak</w:t>
      </w:r>
      <w:proofErr w:type="spellEnd"/>
    </w:p>
    <w:p w14:paraId="798017CF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Michał </w:t>
      </w:r>
      <w:proofErr w:type="spellStart"/>
      <w:r w:rsidRPr="003B7254">
        <w:rPr>
          <w:rFonts w:ascii="Arial" w:hAnsi="Arial" w:cs="Arial"/>
          <w:sz w:val="21"/>
          <w:szCs w:val="21"/>
        </w:rPr>
        <w:t>Mętlak</w:t>
      </w:r>
      <w:proofErr w:type="spellEnd"/>
    </w:p>
    <w:p w14:paraId="421E58C2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 xml:space="preserve">Liliana </w:t>
      </w:r>
      <w:proofErr w:type="spellStart"/>
      <w:r w:rsidRPr="003B7254">
        <w:rPr>
          <w:rFonts w:ascii="Arial" w:hAnsi="Arial" w:cs="Arial"/>
          <w:sz w:val="21"/>
          <w:szCs w:val="21"/>
        </w:rPr>
        <w:t>Husar</w:t>
      </w:r>
      <w:proofErr w:type="spellEnd"/>
    </w:p>
    <w:p w14:paraId="213FEE5C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Cezary Dobrowolski</w:t>
      </w:r>
    </w:p>
    <w:p w14:paraId="2CA7F7C5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Beata Szczygieł</w:t>
      </w:r>
    </w:p>
    <w:p w14:paraId="42D90AD2" w14:textId="77777777" w:rsidR="003B7254" w:rsidRPr="003B7254" w:rsidRDefault="003B7254" w:rsidP="003B7254">
      <w:pPr>
        <w:pStyle w:val="Akapitzlist"/>
        <w:numPr>
          <w:ilvl w:val="0"/>
          <w:numId w:val="14"/>
        </w:numPr>
        <w:spacing w:line="360" w:lineRule="auto"/>
        <w:rPr>
          <w:rFonts w:ascii="Arial" w:hAnsi="Arial" w:cs="Arial"/>
          <w:sz w:val="21"/>
          <w:szCs w:val="21"/>
        </w:rPr>
      </w:pPr>
      <w:r w:rsidRPr="003B7254">
        <w:rPr>
          <w:rFonts w:ascii="Arial" w:hAnsi="Arial" w:cs="Arial"/>
          <w:sz w:val="21"/>
          <w:szCs w:val="21"/>
        </w:rPr>
        <w:t>Katarzyna Adamczyk-Drożyńska</w:t>
      </w:r>
    </w:p>
    <w:p w14:paraId="7C6843F2" w14:textId="091DCC1F" w:rsidR="003B7254" w:rsidRPr="003B7254" w:rsidRDefault="003B7254" w:rsidP="003B7254">
      <w:pPr>
        <w:spacing w:line="360" w:lineRule="auto"/>
        <w:ind w:left="708"/>
        <w:rPr>
          <w:rFonts w:cs="Arial"/>
        </w:rPr>
      </w:pPr>
      <w:r w:rsidRPr="003B7254">
        <w:rPr>
          <w:rFonts w:cs="Arial"/>
        </w:rPr>
        <w:t>Łącznie 35 przedstawicieli Sejmiku Osób Niepełnosprawnych Województwa Śląskiego.</w:t>
      </w:r>
      <w:r w:rsidRPr="003B7254">
        <w:rPr>
          <w:rFonts w:cs="Arial"/>
        </w:rPr>
        <w:br/>
      </w:r>
    </w:p>
    <w:p w14:paraId="7D9CF088" w14:textId="6B857E64" w:rsidR="009202D5" w:rsidRPr="003B7254" w:rsidRDefault="009202D5" w:rsidP="009674B9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 xml:space="preserve">§ </w:t>
      </w:r>
      <w:r w:rsidR="003B7254" w:rsidRPr="003B7254">
        <w:rPr>
          <w:rFonts w:cs="Arial"/>
          <w:szCs w:val="21"/>
        </w:rPr>
        <w:t>2</w:t>
      </w:r>
      <w:r w:rsidR="00CB7821" w:rsidRPr="003B7254">
        <w:rPr>
          <w:rFonts w:cs="Arial"/>
          <w:szCs w:val="21"/>
        </w:rPr>
        <w:t>.</w:t>
      </w:r>
    </w:p>
    <w:p w14:paraId="08C47D62" w14:textId="77777777" w:rsidR="009202D5" w:rsidRPr="003B7254" w:rsidRDefault="009202D5" w:rsidP="009674B9">
      <w:pPr>
        <w:pStyle w:val="Tre134"/>
        <w:spacing w:line="276" w:lineRule="auto"/>
        <w:rPr>
          <w:szCs w:val="21"/>
        </w:rPr>
      </w:pPr>
    </w:p>
    <w:p w14:paraId="750AC255" w14:textId="77777777" w:rsidR="009202D5" w:rsidRPr="003B7254" w:rsidRDefault="009202D5" w:rsidP="009674B9">
      <w:pPr>
        <w:pStyle w:val="Tre134"/>
        <w:spacing w:line="276" w:lineRule="auto"/>
        <w:rPr>
          <w:szCs w:val="21"/>
        </w:rPr>
      </w:pPr>
      <w:r w:rsidRPr="003B7254">
        <w:rPr>
          <w:szCs w:val="21"/>
        </w:rPr>
        <w:t>Wykonanie uchwały powierza się Marszałkowi Województwa.</w:t>
      </w:r>
    </w:p>
    <w:p w14:paraId="38CE3DC0" w14:textId="77777777" w:rsidR="009202D5" w:rsidRPr="003B7254" w:rsidRDefault="009202D5" w:rsidP="009674B9">
      <w:pPr>
        <w:pStyle w:val="TreBold"/>
        <w:spacing w:line="276" w:lineRule="auto"/>
        <w:jc w:val="left"/>
        <w:rPr>
          <w:rFonts w:cs="Arial"/>
        </w:rPr>
      </w:pPr>
    </w:p>
    <w:p w14:paraId="5B23C6CA" w14:textId="132B7F8A" w:rsidR="009202D5" w:rsidRPr="003B7254" w:rsidRDefault="004B60C4" w:rsidP="009674B9">
      <w:pPr>
        <w:pStyle w:val="rodekTre13"/>
        <w:spacing w:line="276" w:lineRule="auto"/>
        <w:rPr>
          <w:rFonts w:cs="Arial"/>
          <w:szCs w:val="21"/>
        </w:rPr>
      </w:pPr>
      <w:r w:rsidRPr="003B7254">
        <w:rPr>
          <w:rFonts w:cs="Arial"/>
          <w:szCs w:val="21"/>
        </w:rPr>
        <w:t xml:space="preserve">§ </w:t>
      </w:r>
      <w:r w:rsidR="003B7254" w:rsidRPr="003B7254">
        <w:rPr>
          <w:rFonts w:cs="Arial"/>
          <w:szCs w:val="21"/>
        </w:rPr>
        <w:t>3</w:t>
      </w:r>
      <w:r w:rsidR="00CB7821" w:rsidRPr="003B7254">
        <w:rPr>
          <w:rFonts w:cs="Arial"/>
          <w:szCs w:val="21"/>
        </w:rPr>
        <w:t>.</w:t>
      </w:r>
    </w:p>
    <w:p w14:paraId="068E1DA3" w14:textId="77777777" w:rsidR="009202D5" w:rsidRPr="003B7254" w:rsidRDefault="009202D5" w:rsidP="009674B9">
      <w:pPr>
        <w:pStyle w:val="Tre134"/>
        <w:spacing w:line="276" w:lineRule="auto"/>
        <w:rPr>
          <w:szCs w:val="21"/>
        </w:rPr>
      </w:pPr>
    </w:p>
    <w:p w14:paraId="1513990F" w14:textId="77777777" w:rsidR="009202D5" w:rsidRPr="003B7254" w:rsidRDefault="009202D5" w:rsidP="009674B9">
      <w:pPr>
        <w:pStyle w:val="Tre134"/>
        <w:spacing w:line="276" w:lineRule="auto"/>
        <w:rPr>
          <w:szCs w:val="21"/>
        </w:rPr>
      </w:pPr>
      <w:r w:rsidRPr="003B7254">
        <w:rPr>
          <w:szCs w:val="21"/>
        </w:rPr>
        <w:t>Uchwała wchodzi w życie z dniem podjęcia.</w:t>
      </w:r>
    </w:p>
    <w:p w14:paraId="2BE399AF" w14:textId="77777777" w:rsidR="00200536" w:rsidRPr="003B7254" w:rsidRDefault="00200536" w:rsidP="009674B9">
      <w:pPr>
        <w:pStyle w:val="Tre0"/>
        <w:spacing w:line="276" w:lineRule="auto"/>
        <w:rPr>
          <w:rFonts w:cs="Arial"/>
          <w:szCs w:val="21"/>
        </w:rPr>
      </w:pPr>
    </w:p>
    <w:p w14:paraId="68D7470A" w14:textId="77777777" w:rsidR="00BC14FF" w:rsidRPr="003B7254" w:rsidRDefault="00BC14FF" w:rsidP="009674B9">
      <w:pPr>
        <w:pStyle w:val="Tre0"/>
        <w:spacing w:line="276" w:lineRule="auto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C14FF" w:rsidRPr="003B7254" w14:paraId="0538F690" w14:textId="77777777" w:rsidTr="00177278">
        <w:tc>
          <w:tcPr>
            <w:tcW w:w="3369" w:type="dxa"/>
          </w:tcPr>
          <w:p w14:paraId="25CD4B49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4FCE04A3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2D94C83E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3FD2C2FF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……………………………</w:t>
            </w:r>
          </w:p>
          <w:p w14:paraId="138F8DA0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3B7254" w14:paraId="5EA2EE54" w14:textId="77777777" w:rsidTr="00177278">
        <w:tc>
          <w:tcPr>
            <w:tcW w:w="3369" w:type="dxa"/>
          </w:tcPr>
          <w:p w14:paraId="7557B811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413D6880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BDEC7F2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CA979C3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……………………………</w:t>
            </w:r>
          </w:p>
          <w:p w14:paraId="6CB10893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3B7254" w14:paraId="305D2192" w14:textId="77777777" w:rsidTr="00177278">
        <w:tc>
          <w:tcPr>
            <w:tcW w:w="3369" w:type="dxa"/>
          </w:tcPr>
          <w:p w14:paraId="2B9E0155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67A5D42C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FC981F6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08B9C5F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……………………………</w:t>
            </w:r>
          </w:p>
          <w:p w14:paraId="16FAD8D5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3B7254" w14:paraId="1A23D37C" w14:textId="77777777" w:rsidTr="00177278">
        <w:tc>
          <w:tcPr>
            <w:tcW w:w="3369" w:type="dxa"/>
          </w:tcPr>
          <w:p w14:paraId="7FDDAEBC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Izabela Domogała</w:t>
            </w:r>
          </w:p>
        </w:tc>
        <w:tc>
          <w:tcPr>
            <w:tcW w:w="3402" w:type="dxa"/>
          </w:tcPr>
          <w:p w14:paraId="7685542F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73FB92DF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153E6256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……………………………</w:t>
            </w:r>
          </w:p>
          <w:p w14:paraId="154F3152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C14FF" w:rsidRPr="003B7254" w14:paraId="37AD2819" w14:textId="77777777" w:rsidTr="00BC14FF">
        <w:trPr>
          <w:trHeight w:val="597"/>
        </w:trPr>
        <w:tc>
          <w:tcPr>
            <w:tcW w:w="3369" w:type="dxa"/>
          </w:tcPr>
          <w:p w14:paraId="6B74F477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Beata Białowąs</w:t>
            </w:r>
          </w:p>
        </w:tc>
        <w:tc>
          <w:tcPr>
            <w:tcW w:w="3402" w:type="dxa"/>
          </w:tcPr>
          <w:p w14:paraId="00D370D2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4A9BD7DE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7B5469A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  <w:r w:rsidRPr="003B7254">
              <w:rPr>
                <w:szCs w:val="21"/>
              </w:rPr>
              <w:t>……………………………</w:t>
            </w:r>
          </w:p>
          <w:p w14:paraId="606256EA" w14:textId="77777777" w:rsidR="00BC14FF" w:rsidRPr="003B7254" w:rsidRDefault="00BC14FF" w:rsidP="00177278">
            <w:pPr>
              <w:pStyle w:val="Tre134"/>
              <w:spacing w:line="360" w:lineRule="auto"/>
              <w:rPr>
                <w:szCs w:val="21"/>
              </w:rPr>
            </w:pPr>
          </w:p>
        </w:tc>
      </w:tr>
    </w:tbl>
    <w:p w14:paraId="08E81FCD" w14:textId="77777777" w:rsidR="009202D5" w:rsidRPr="003B7254" w:rsidRDefault="009202D5" w:rsidP="003B7254">
      <w:pPr>
        <w:pStyle w:val="Tre134"/>
        <w:spacing w:line="276" w:lineRule="auto"/>
        <w:rPr>
          <w:szCs w:val="21"/>
        </w:rPr>
      </w:pPr>
    </w:p>
    <w:sectPr w:rsidR="009202D5" w:rsidRPr="003B7254" w:rsidSect="009202D5">
      <w:footerReference w:type="default" r:id="rId10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966F" w14:textId="77777777" w:rsidR="00FF41A3" w:rsidRDefault="00FF41A3">
      <w:r>
        <w:separator/>
      </w:r>
    </w:p>
  </w:endnote>
  <w:endnote w:type="continuationSeparator" w:id="0">
    <w:p w14:paraId="36A226EA" w14:textId="77777777" w:rsidR="00FF41A3" w:rsidRDefault="00FF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6989E" w14:textId="77777777" w:rsidR="00E53A8B" w:rsidRPr="00E53A8B" w:rsidRDefault="00866A8B" w:rsidP="00E53A8B">
    <w:pPr>
      <w:pStyle w:val="Stopka"/>
      <w:jc w:val="right"/>
      <w:rPr>
        <w:sz w:val="18"/>
        <w:szCs w:val="18"/>
      </w:rPr>
    </w:pPr>
    <w:r>
      <w:rPr>
        <w:bCs/>
        <w:noProof/>
        <w:sz w:val="18"/>
        <w:szCs w:val="18"/>
      </w:rPr>
      <w:t>2</w:t>
    </w:r>
    <w:r w:rsidR="000379D9" w:rsidRPr="00C06539">
      <w:rPr>
        <w:bCs/>
        <w:sz w:val="18"/>
        <w:szCs w:val="18"/>
      </w:rPr>
      <w:t>/</w:t>
    </w:r>
    <w:r>
      <w:rPr>
        <w:bCs/>
        <w:noProof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050A7" w14:textId="77777777" w:rsidR="00FF41A3" w:rsidRDefault="00FF41A3">
      <w:r>
        <w:separator/>
      </w:r>
    </w:p>
  </w:footnote>
  <w:footnote w:type="continuationSeparator" w:id="0">
    <w:p w14:paraId="422441D0" w14:textId="77777777" w:rsidR="00FF41A3" w:rsidRDefault="00FF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DFA"/>
    <w:multiLevelType w:val="hybridMultilevel"/>
    <w:tmpl w:val="1366A100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8C900E3"/>
    <w:multiLevelType w:val="hybridMultilevel"/>
    <w:tmpl w:val="4C8E65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85A24"/>
    <w:multiLevelType w:val="hybridMultilevel"/>
    <w:tmpl w:val="B2784848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316527A5"/>
    <w:multiLevelType w:val="hybridMultilevel"/>
    <w:tmpl w:val="4ED22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213DC"/>
    <w:multiLevelType w:val="hybridMultilevel"/>
    <w:tmpl w:val="15F60526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5203796C"/>
    <w:multiLevelType w:val="hybridMultilevel"/>
    <w:tmpl w:val="F8C4044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5BD24EF9"/>
    <w:multiLevelType w:val="hybridMultilevel"/>
    <w:tmpl w:val="E4B8F86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62A06CF0"/>
    <w:multiLevelType w:val="hybridMultilevel"/>
    <w:tmpl w:val="10503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047ED"/>
    <w:multiLevelType w:val="hybridMultilevel"/>
    <w:tmpl w:val="1E5C0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A0AED"/>
    <w:multiLevelType w:val="hybridMultilevel"/>
    <w:tmpl w:val="C1C2EC0A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AD6223"/>
    <w:multiLevelType w:val="hybridMultilevel"/>
    <w:tmpl w:val="59FEE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224F2"/>
    <w:multiLevelType w:val="hybridMultilevel"/>
    <w:tmpl w:val="4AAE7DCC"/>
    <w:lvl w:ilvl="0" w:tplc="8710E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684C81"/>
    <w:multiLevelType w:val="hybridMultilevel"/>
    <w:tmpl w:val="102EF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D5EB8"/>
    <w:multiLevelType w:val="hybridMultilevel"/>
    <w:tmpl w:val="1C1A5780"/>
    <w:lvl w:ilvl="0" w:tplc="04150019">
      <w:start w:val="1"/>
      <w:numFmt w:val="lowerLetter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10D1D"/>
    <w:rsid w:val="00035090"/>
    <w:rsid w:val="000379D9"/>
    <w:rsid w:val="000407C6"/>
    <w:rsid w:val="00090B65"/>
    <w:rsid w:val="000A7EA1"/>
    <w:rsid w:val="000C4C73"/>
    <w:rsid w:val="000F14AC"/>
    <w:rsid w:val="00170441"/>
    <w:rsid w:val="001832AD"/>
    <w:rsid w:val="0019136C"/>
    <w:rsid w:val="001F012C"/>
    <w:rsid w:val="001F513F"/>
    <w:rsid w:val="00200536"/>
    <w:rsid w:val="00201731"/>
    <w:rsid w:val="002129ED"/>
    <w:rsid w:val="002338C9"/>
    <w:rsid w:val="00265B7B"/>
    <w:rsid w:val="002872E0"/>
    <w:rsid w:val="002B041D"/>
    <w:rsid w:val="002F630F"/>
    <w:rsid w:val="00322870"/>
    <w:rsid w:val="00330862"/>
    <w:rsid w:val="003312C0"/>
    <w:rsid w:val="00331DBF"/>
    <w:rsid w:val="00340E54"/>
    <w:rsid w:val="003876CA"/>
    <w:rsid w:val="00396180"/>
    <w:rsid w:val="003B7254"/>
    <w:rsid w:val="003D6C5E"/>
    <w:rsid w:val="00421AA1"/>
    <w:rsid w:val="0044789F"/>
    <w:rsid w:val="00480AE1"/>
    <w:rsid w:val="004B60C4"/>
    <w:rsid w:val="004D3996"/>
    <w:rsid w:val="004F78A8"/>
    <w:rsid w:val="005068C0"/>
    <w:rsid w:val="00524863"/>
    <w:rsid w:val="0052704F"/>
    <w:rsid w:val="0056239D"/>
    <w:rsid w:val="00581476"/>
    <w:rsid w:val="005B2E01"/>
    <w:rsid w:val="005B45B0"/>
    <w:rsid w:val="005F3F3E"/>
    <w:rsid w:val="0067304C"/>
    <w:rsid w:val="00674A1A"/>
    <w:rsid w:val="00692716"/>
    <w:rsid w:val="00696669"/>
    <w:rsid w:val="00754092"/>
    <w:rsid w:val="007A7486"/>
    <w:rsid w:val="007C1AEB"/>
    <w:rsid w:val="007F6003"/>
    <w:rsid w:val="007F6498"/>
    <w:rsid w:val="00824E57"/>
    <w:rsid w:val="00827BA7"/>
    <w:rsid w:val="00866A8B"/>
    <w:rsid w:val="008704D2"/>
    <w:rsid w:val="008902B9"/>
    <w:rsid w:val="008A3663"/>
    <w:rsid w:val="008F0FB9"/>
    <w:rsid w:val="009202D5"/>
    <w:rsid w:val="00931DF5"/>
    <w:rsid w:val="0093219A"/>
    <w:rsid w:val="009674B9"/>
    <w:rsid w:val="00975996"/>
    <w:rsid w:val="0099371D"/>
    <w:rsid w:val="00997E76"/>
    <w:rsid w:val="009F3C40"/>
    <w:rsid w:val="00A052C0"/>
    <w:rsid w:val="00A231C3"/>
    <w:rsid w:val="00A51D14"/>
    <w:rsid w:val="00A61C9A"/>
    <w:rsid w:val="00A73D18"/>
    <w:rsid w:val="00AE3381"/>
    <w:rsid w:val="00AF2EB4"/>
    <w:rsid w:val="00B7549C"/>
    <w:rsid w:val="00BB109C"/>
    <w:rsid w:val="00BC14FF"/>
    <w:rsid w:val="00C02A68"/>
    <w:rsid w:val="00C30EC4"/>
    <w:rsid w:val="00C476A0"/>
    <w:rsid w:val="00C539C2"/>
    <w:rsid w:val="00CA7E99"/>
    <w:rsid w:val="00CB7821"/>
    <w:rsid w:val="00CC350C"/>
    <w:rsid w:val="00D55D18"/>
    <w:rsid w:val="00D97A9E"/>
    <w:rsid w:val="00DC301A"/>
    <w:rsid w:val="00DE1F3D"/>
    <w:rsid w:val="00DE2461"/>
    <w:rsid w:val="00DF719A"/>
    <w:rsid w:val="00E307C3"/>
    <w:rsid w:val="00E44553"/>
    <w:rsid w:val="00E57D11"/>
    <w:rsid w:val="00E76B4F"/>
    <w:rsid w:val="00ED446B"/>
    <w:rsid w:val="00EE2F42"/>
    <w:rsid w:val="00EE4C27"/>
    <w:rsid w:val="00EE6BF8"/>
    <w:rsid w:val="00F35157"/>
    <w:rsid w:val="00F449A3"/>
    <w:rsid w:val="00F45128"/>
    <w:rsid w:val="00F845BA"/>
    <w:rsid w:val="00FA1622"/>
    <w:rsid w:val="00FE2865"/>
    <w:rsid w:val="00F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B1582"/>
  <w15:docId w15:val="{815E5788-ACB3-4515-9BD4-E432034E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eastAsia="Times New Roman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2D5"/>
    <w:rPr>
      <w:rFonts w:ascii="Arial" w:eastAsia="Times New Roman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eastAsia="Times New Roman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eastAsia="Times New Roman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eastAsia="Times New Roman" w:hAnsi="Arial" w:cs="Times New Roman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eastAsia="Times New Roman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eastAsia="Times New Roman" w:hAnsi="Arial" w:cs="Arial"/>
      <w:color w:val="000000"/>
      <w:sz w:val="21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41D"/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alb">
    <w:name w:val="a_lb"/>
    <w:basedOn w:val="Domylnaczcionkaakapitu"/>
    <w:rsid w:val="00CC350C"/>
  </w:style>
  <w:style w:type="paragraph" w:styleId="Tekstdymka">
    <w:name w:val="Balloon Text"/>
    <w:basedOn w:val="Normalny"/>
    <w:link w:val="TekstdymkaZnak"/>
    <w:uiPriority w:val="99"/>
    <w:semiHidden/>
    <w:unhideWhenUsed/>
    <w:rsid w:val="005248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863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0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092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09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C1A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f228fd250b9325f3d15348467f9a317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1a73897585adac060de7664899ecc8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56E89-01E1-49F3-9C2F-B0A0F5EC7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CC65BA-5499-428E-A1B1-0B22DCA06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DA438-2F8D-4E4D-B551-09B09E9C7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Tutaj Hanna</dc:creator>
  <cp:lastModifiedBy>Romanowicz Monika</cp:lastModifiedBy>
  <cp:revision>7</cp:revision>
  <cp:lastPrinted>2020-05-12T04:37:00Z</cp:lastPrinted>
  <dcterms:created xsi:type="dcterms:W3CDTF">2021-02-08T13:14:00Z</dcterms:created>
  <dcterms:modified xsi:type="dcterms:W3CDTF">2021-02-16T08:12:00Z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