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6A89995" w14:textId="0C6D93B8" w:rsidR="001756AB" w:rsidRPr="00404E00" w:rsidRDefault="001756AB" w:rsidP="00404E00">
      <w:pPr>
        <w:pStyle w:val="paragraph"/>
        <w:spacing w:line="360" w:lineRule="auto"/>
        <w:ind w:left="705"/>
        <w:jc w:val="right"/>
        <w:textAlignment w:val="baseline"/>
        <w:rPr>
          <w:i/>
          <w:sz w:val="20"/>
          <w:szCs w:val="20"/>
        </w:rPr>
      </w:pPr>
      <w:r w:rsidRPr="00404E00">
        <w:rPr>
          <w:rStyle w:val="normaltextrun"/>
          <w:rFonts w:asciiTheme="minorHAnsi" w:hAnsiTheme="minorHAnsi" w:cstheme="minorHAnsi"/>
          <w:bCs/>
          <w:i/>
        </w:rPr>
        <w:t>Z</w:t>
      </w:r>
      <w:r w:rsidRPr="00404E00">
        <w:rPr>
          <w:rStyle w:val="normaltextrun"/>
          <w:bCs/>
          <w:i/>
          <w:sz w:val="20"/>
          <w:szCs w:val="20"/>
        </w:rPr>
        <w:t xml:space="preserve">ałącznik nr </w:t>
      </w:r>
      <w:r w:rsidR="00850122" w:rsidRPr="00404E00">
        <w:rPr>
          <w:rStyle w:val="normaltextrun"/>
          <w:bCs/>
          <w:i/>
          <w:sz w:val="20"/>
          <w:szCs w:val="20"/>
        </w:rPr>
        <w:t>2</w:t>
      </w:r>
      <w:r w:rsidRPr="00404E00">
        <w:rPr>
          <w:rStyle w:val="normaltextrun"/>
          <w:bCs/>
          <w:i/>
          <w:sz w:val="20"/>
          <w:szCs w:val="20"/>
        </w:rPr>
        <w:t xml:space="preserve"> do Uchwały</w:t>
      </w:r>
      <w:r w:rsidR="00404E00" w:rsidRPr="00404E00">
        <w:rPr>
          <w:rStyle w:val="normaltextrun"/>
          <w:bCs/>
          <w:i/>
          <w:sz w:val="20"/>
          <w:szCs w:val="20"/>
        </w:rPr>
        <w:t xml:space="preserve"> nr</w:t>
      </w:r>
      <w:r w:rsidR="00E51C34">
        <w:rPr>
          <w:rStyle w:val="normaltextrun"/>
          <w:bCs/>
          <w:i/>
          <w:sz w:val="20"/>
          <w:szCs w:val="20"/>
        </w:rPr>
        <w:t xml:space="preserve"> 2211/380/VI/2022 </w:t>
      </w:r>
      <w:r w:rsidRPr="00404E00">
        <w:rPr>
          <w:rStyle w:val="normaltextrun"/>
          <w:bCs/>
          <w:i/>
          <w:sz w:val="20"/>
          <w:szCs w:val="20"/>
        </w:rPr>
        <w:t>Zarządu Wojewód</w:t>
      </w:r>
      <w:r w:rsidR="00E51C34">
        <w:rPr>
          <w:rStyle w:val="normaltextrun"/>
          <w:bCs/>
          <w:i/>
          <w:sz w:val="20"/>
          <w:szCs w:val="20"/>
        </w:rPr>
        <w:t>ztwa Śląskiego</w:t>
      </w:r>
      <w:r w:rsidR="00E51C34">
        <w:rPr>
          <w:rStyle w:val="normaltextrun"/>
          <w:bCs/>
          <w:i/>
          <w:sz w:val="20"/>
          <w:szCs w:val="20"/>
        </w:rPr>
        <w:br/>
      </w:r>
      <w:bookmarkStart w:id="0" w:name="_GoBack"/>
      <w:bookmarkEnd w:id="0"/>
      <w:r w:rsidR="00E51C34">
        <w:rPr>
          <w:rStyle w:val="normaltextrun"/>
          <w:bCs/>
          <w:i/>
          <w:sz w:val="20"/>
          <w:szCs w:val="20"/>
        </w:rPr>
        <w:t xml:space="preserve"> z dnia 7 grudnia 2022 roku</w:t>
      </w:r>
    </w:p>
    <w:p w14:paraId="58356FC6" w14:textId="77777777" w:rsidR="00850122" w:rsidRPr="00A60CCE" w:rsidRDefault="00850122" w:rsidP="00850122">
      <w:pPr>
        <w:pStyle w:val="paragraph"/>
        <w:textAlignment w:val="baseline"/>
        <w:rPr>
          <w:rStyle w:val="normaltextrun"/>
          <w:rFonts w:asciiTheme="minorHAnsi" w:hAnsiTheme="minorHAnsi" w:cstheme="minorHAnsi"/>
          <w:b/>
          <w:bCs/>
          <w:color w:val="000000"/>
        </w:rPr>
      </w:pPr>
    </w:p>
    <w:p w14:paraId="684FEA05" w14:textId="286FEB8C" w:rsidR="00850122" w:rsidRPr="00404E00" w:rsidRDefault="00850122" w:rsidP="00404E00">
      <w:pPr>
        <w:pStyle w:val="paragraph"/>
        <w:spacing w:line="360" w:lineRule="auto"/>
        <w:jc w:val="both"/>
        <w:textAlignment w:val="baseline"/>
        <w:rPr>
          <w:b/>
          <w:bCs/>
          <w:color w:val="000000"/>
        </w:rPr>
      </w:pPr>
      <w:r w:rsidRPr="00404E00">
        <w:rPr>
          <w:rStyle w:val="normaltextrun"/>
          <w:b/>
          <w:bCs/>
          <w:color w:val="000000"/>
        </w:rPr>
        <w:t xml:space="preserve">Kryteria dla przedstawicieli podmiotów wchodzących w skład </w:t>
      </w:r>
      <w:r w:rsidRPr="00404E00">
        <w:rPr>
          <w:b/>
          <w:bCs/>
          <w:color w:val="000000"/>
        </w:rPr>
        <w:t>Komitetu Monitorującego Fundusze Europejskie dla Śląskiego na lata 2021-2027 (KM FE SL 2021-2027)</w:t>
      </w:r>
    </w:p>
    <w:p w14:paraId="6125BFFF" w14:textId="0F1DD928" w:rsidR="2592AC8B" w:rsidRPr="00404E00" w:rsidRDefault="2592AC8B" w:rsidP="00404E00">
      <w:pPr>
        <w:pStyle w:val="Akapitzlist"/>
        <w:numPr>
          <w:ilvl w:val="0"/>
          <w:numId w:val="2"/>
        </w:numPr>
        <w:spacing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404E0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posiadanie</w:t>
      </w:r>
      <w:r w:rsidR="20352699" w:rsidRPr="00404E0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nieposzlakowan</w:t>
      </w:r>
      <w:r w:rsidR="408289AD" w:rsidRPr="00404E0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ej</w:t>
      </w:r>
      <w:r w:rsidR="20352699" w:rsidRPr="00404E0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47EF54AB" w:rsidRPr="00404E0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opinii</w:t>
      </w:r>
      <w:r w:rsidR="00404E0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</w:t>
      </w:r>
    </w:p>
    <w:p w14:paraId="4EB2E9DD" w14:textId="67C8E489" w:rsidR="2C8C5A59" w:rsidRPr="00404E00" w:rsidRDefault="2C8C5A59" w:rsidP="00404E00">
      <w:pPr>
        <w:pStyle w:val="Akapitzlist"/>
        <w:numPr>
          <w:ilvl w:val="0"/>
          <w:numId w:val="2"/>
        </w:numPr>
        <w:spacing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404E0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posiada</w:t>
      </w:r>
      <w:r w:rsidR="3C27A4BF" w:rsidRPr="00404E0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nie</w:t>
      </w:r>
      <w:r w:rsidRPr="00404E0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doświadczeni</w:t>
      </w:r>
      <w:r w:rsidR="3D1EAC04" w:rsidRPr="00404E0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a</w:t>
      </w:r>
      <w:r w:rsidRPr="00404E0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w obszarze dotyczącym realizacji programu lub przynajmniej jednej z dziedzin będącej bezpośrednio przedmiotem interwencji</w:t>
      </w:r>
      <w:r w:rsidR="00404E0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</w:t>
      </w:r>
    </w:p>
    <w:p w14:paraId="085E7741" w14:textId="4AFBCCCB" w:rsidR="4070DD60" w:rsidRPr="00404E00" w:rsidRDefault="4070DD60" w:rsidP="00404E00">
      <w:pPr>
        <w:pStyle w:val="Akapitzlist"/>
        <w:numPr>
          <w:ilvl w:val="0"/>
          <w:numId w:val="2"/>
        </w:numPr>
        <w:spacing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404E0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a</w:t>
      </w:r>
      <w:r w:rsidR="0E2E9A7F" w:rsidRPr="00404E0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ktywny udział i zaangażowanie w konsultowanie programu</w:t>
      </w:r>
      <w:r w:rsidR="00404E0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</w:t>
      </w:r>
    </w:p>
    <w:p w14:paraId="39EF089B" w14:textId="157A62B5" w:rsidR="2C8C5A59" w:rsidRPr="00404E00" w:rsidRDefault="2C8C5A59" w:rsidP="00404E00">
      <w:pPr>
        <w:pStyle w:val="Akapitzlist"/>
        <w:numPr>
          <w:ilvl w:val="0"/>
          <w:numId w:val="2"/>
        </w:numPr>
        <w:spacing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404E0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posiada</w:t>
      </w:r>
      <w:r w:rsidR="1A8C6EA0" w:rsidRPr="00404E0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nie</w:t>
      </w:r>
      <w:r w:rsidRPr="00404E0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umiejętnoś</w:t>
      </w:r>
      <w:r w:rsidR="58DEDFF8" w:rsidRPr="00404E0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ci</w:t>
      </w:r>
      <w:r w:rsidRPr="00404E0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pracy w grupie, w tym umiejętność pozyskiwania informacji zwrotnych (stanowiska, opinie, rekomendacje) w kwestiach będących przedmiotem prac Komitetu od reprezentowanego środowiska</w:t>
      </w:r>
      <w:r w:rsidR="00404E0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</w:t>
      </w:r>
    </w:p>
    <w:p w14:paraId="4736E7F7" w14:textId="737FAF77" w:rsidR="6381988B" w:rsidRPr="00404E00" w:rsidRDefault="6381988B" w:rsidP="00404E00">
      <w:pPr>
        <w:pStyle w:val="Akapitzlist"/>
        <w:numPr>
          <w:ilvl w:val="0"/>
          <w:numId w:val="2"/>
        </w:numPr>
        <w:spacing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404E0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d</w:t>
      </w:r>
      <w:r w:rsidR="454F58AF" w:rsidRPr="00404E0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yspozycyjn</w:t>
      </w:r>
      <w:r w:rsidR="28BEDB30" w:rsidRPr="00404E0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ość</w:t>
      </w:r>
      <w:r w:rsidR="49F00887" w:rsidRPr="00404E0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i gotowość do aktywnego udziału w pracach KM</w:t>
      </w:r>
      <w:r w:rsidR="00404E0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</w:p>
    <w:sectPr w:rsidR="6381988B" w:rsidRPr="00404E0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388363"/>
    <w:multiLevelType w:val="hybridMultilevel"/>
    <w:tmpl w:val="3EB86A32"/>
    <w:lvl w:ilvl="0" w:tplc="6EAADB5C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EA82174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180031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082CDC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C1A87B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85654D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C3C4A1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902BA5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1C438E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913E52"/>
    <w:multiLevelType w:val="hybridMultilevel"/>
    <w:tmpl w:val="DCF43D36"/>
    <w:lvl w:ilvl="0" w:tplc="A7E47C6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1B4A67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760564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42CCCF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3CE5AC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C3833A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602E1F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236DE6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58A408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D4EEAB"/>
    <w:multiLevelType w:val="hybridMultilevel"/>
    <w:tmpl w:val="9ED4CBE2"/>
    <w:lvl w:ilvl="0" w:tplc="16C26496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350681B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D180C5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478A11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67E0D4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5047CA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A7A5F8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0B65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B8636B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3A4B7A"/>
    <w:multiLevelType w:val="multilevel"/>
    <w:tmpl w:val="B7AE168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906312A"/>
    <w:multiLevelType w:val="multilevel"/>
    <w:tmpl w:val="AF04B89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DEFCDED"/>
    <w:multiLevelType w:val="hybridMultilevel"/>
    <w:tmpl w:val="78DAC376"/>
    <w:lvl w:ilvl="0" w:tplc="F97A81C6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FA702A3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64C068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57ABB0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E5AE21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07A3DE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6566CE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786B73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50066D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CA399D1"/>
    <w:multiLevelType w:val="hybridMultilevel"/>
    <w:tmpl w:val="5120C466"/>
    <w:lvl w:ilvl="0" w:tplc="251AD258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2EBAF96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0669C0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E6A7F9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F78742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8BC8E8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77C11F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4AE136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39CFA6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411708F"/>
    <w:multiLevelType w:val="hybridMultilevel"/>
    <w:tmpl w:val="7A767D66"/>
    <w:lvl w:ilvl="0" w:tplc="12D4D60E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6F6E58C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0B660A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68384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C58F1F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61E1C3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554F84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E2CAE7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0840FD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704423B"/>
    <w:multiLevelType w:val="multilevel"/>
    <w:tmpl w:val="02303F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382F12AC"/>
    <w:multiLevelType w:val="multilevel"/>
    <w:tmpl w:val="E73A298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38E0C7BC"/>
    <w:multiLevelType w:val="hybridMultilevel"/>
    <w:tmpl w:val="146CB0FA"/>
    <w:lvl w:ilvl="0" w:tplc="0E7E6A1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E5A067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578C49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CECE4C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476F3B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56AEC4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E66176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5DC1A8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4E2F83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41A4697"/>
    <w:multiLevelType w:val="hybridMultilevel"/>
    <w:tmpl w:val="2F88C474"/>
    <w:lvl w:ilvl="0" w:tplc="10AA965A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67A246F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1A62E8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C6CFC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E98D4E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33A390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5043A0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B00291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BBAA41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7A291C5"/>
    <w:multiLevelType w:val="hybridMultilevel"/>
    <w:tmpl w:val="CA32863A"/>
    <w:lvl w:ilvl="0" w:tplc="CF823F5C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20828E6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3E6A21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AF025F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1EC03C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7C2C82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236DE0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2FAAC0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272625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C207C3A"/>
    <w:multiLevelType w:val="hybridMultilevel"/>
    <w:tmpl w:val="2D6CD3FE"/>
    <w:lvl w:ilvl="0" w:tplc="64CEB322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912A674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89452E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AA88D7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5082B2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F342A0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2AE1A0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63E8A6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82EDC2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2041468"/>
    <w:multiLevelType w:val="hybridMultilevel"/>
    <w:tmpl w:val="E0F00EE8"/>
    <w:lvl w:ilvl="0" w:tplc="237A4468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A1E0B8A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708D3C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BBEF89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F2DB4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6D261F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28AD7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4EEB28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3A4BFF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0"/>
  </w:num>
  <w:num w:numId="3">
    <w:abstractNumId w:val="7"/>
  </w:num>
  <w:num w:numId="4">
    <w:abstractNumId w:val="5"/>
  </w:num>
  <w:num w:numId="5">
    <w:abstractNumId w:val="12"/>
  </w:num>
  <w:num w:numId="6">
    <w:abstractNumId w:val="14"/>
  </w:num>
  <w:num w:numId="7">
    <w:abstractNumId w:val="13"/>
  </w:num>
  <w:num w:numId="8">
    <w:abstractNumId w:val="11"/>
  </w:num>
  <w:num w:numId="9">
    <w:abstractNumId w:val="2"/>
  </w:num>
  <w:num w:numId="10">
    <w:abstractNumId w:val="0"/>
  </w:num>
  <w:num w:numId="11">
    <w:abstractNumId w:val="6"/>
  </w:num>
  <w:num w:numId="12">
    <w:abstractNumId w:val="8"/>
  </w:num>
  <w:num w:numId="13">
    <w:abstractNumId w:val="3"/>
  </w:num>
  <w:num w:numId="14">
    <w:abstractNumId w:val="9"/>
  </w:num>
  <w:num w:numId="1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0A71"/>
    <w:rsid w:val="0008D27D"/>
    <w:rsid w:val="001756AB"/>
    <w:rsid w:val="003B3403"/>
    <w:rsid w:val="00404E00"/>
    <w:rsid w:val="005A2603"/>
    <w:rsid w:val="005D6B67"/>
    <w:rsid w:val="008281A3"/>
    <w:rsid w:val="00850122"/>
    <w:rsid w:val="009A0A71"/>
    <w:rsid w:val="00A60CCE"/>
    <w:rsid w:val="00AA0948"/>
    <w:rsid w:val="00C50584"/>
    <w:rsid w:val="00E51C34"/>
    <w:rsid w:val="00F25A49"/>
    <w:rsid w:val="02C200F1"/>
    <w:rsid w:val="04150131"/>
    <w:rsid w:val="0636DBB8"/>
    <w:rsid w:val="0796D1A0"/>
    <w:rsid w:val="08E1B6E5"/>
    <w:rsid w:val="092A1DA8"/>
    <w:rsid w:val="0A68FE03"/>
    <w:rsid w:val="0D3CEFD3"/>
    <w:rsid w:val="0D435760"/>
    <w:rsid w:val="0E061324"/>
    <w:rsid w:val="0E2E9A7F"/>
    <w:rsid w:val="0F3C6F26"/>
    <w:rsid w:val="10894A7D"/>
    <w:rsid w:val="10B6305D"/>
    <w:rsid w:val="10EE31FC"/>
    <w:rsid w:val="12B5D0EF"/>
    <w:rsid w:val="155FA8D1"/>
    <w:rsid w:val="18A69071"/>
    <w:rsid w:val="1A8C6EA0"/>
    <w:rsid w:val="1AED7BAF"/>
    <w:rsid w:val="1B36D7DB"/>
    <w:rsid w:val="1BB7433C"/>
    <w:rsid w:val="1D08F7F4"/>
    <w:rsid w:val="1D6D5B86"/>
    <w:rsid w:val="20352699"/>
    <w:rsid w:val="20F3E786"/>
    <w:rsid w:val="2223E74B"/>
    <w:rsid w:val="22D97411"/>
    <w:rsid w:val="23CA42A7"/>
    <w:rsid w:val="246FB2A0"/>
    <w:rsid w:val="24F7505D"/>
    <w:rsid w:val="2592AC8B"/>
    <w:rsid w:val="269320BE"/>
    <w:rsid w:val="26F93241"/>
    <w:rsid w:val="273293FE"/>
    <w:rsid w:val="28BEDB30"/>
    <w:rsid w:val="29BAE76F"/>
    <w:rsid w:val="29D40FCC"/>
    <w:rsid w:val="2C8C5A59"/>
    <w:rsid w:val="2CF28831"/>
    <w:rsid w:val="2EA17677"/>
    <w:rsid w:val="2F428FF6"/>
    <w:rsid w:val="302A28F3"/>
    <w:rsid w:val="30B3B6EF"/>
    <w:rsid w:val="32C52B23"/>
    <w:rsid w:val="34BE659E"/>
    <w:rsid w:val="3783DF1E"/>
    <w:rsid w:val="384D026F"/>
    <w:rsid w:val="3C27A4BF"/>
    <w:rsid w:val="3D1EAC04"/>
    <w:rsid w:val="3FC9B706"/>
    <w:rsid w:val="40483A43"/>
    <w:rsid w:val="4070DD60"/>
    <w:rsid w:val="40775515"/>
    <w:rsid w:val="408289AD"/>
    <w:rsid w:val="40C32780"/>
    <w:rsid w:val="42132576"/>
    <w:rsid w:val="44BB618E"/>
    <w:rsid w:val="454F58AF"/>
    <w:rsid w:val="46B77BC7"/>
    <w:rsid w:val="474D63BD"/>
    <w:rsid w:val="47EF54AB"/>
    <w:rsid w:val="49F00887"/>
    <w:rsid w:val="4A412B02"/>
    <w:rsid w:val="4A99CA8C"/>
    <w:rsid w:val="4B842E54"/>
    <w:rsid w:val="4BDCFB63"/>
    <w:rsid w:val="4D6FA18F"/>
    <w:rsid w:val="4E24FBB6"/>
    <w:rsid w:val="4FAD0253"/>
    <w:rsid w:val="531F6918"/>
    <w:rsid w:val="53F2286C"/>
    <w:rsid w:val="56AF8E67"/>
    <w:rsid w:val="57AB266D"/>
    <w:rsid w:val="580DAE86"/>
    <w:rsid w:val="58DEDFF8"/>
    <w:rsid w:val="5927E336"/>
    <w:rsid w:val="5AF90346"/>
    <w:rsid w:val="5B37E41D"/>
    <w:rsid w:val="5D215A03"/>
    <w:rsid w:val="5EC41CA0"/>
    <w:rsid w:val="5FC669F1"/>
    <w:rsid w:val="61B490CC"/>
    <w:rsid w:val="6271E8CD"/>
    <w:rsid w:val="6350612D"/>
    <w:rsid w:val="6381988B"/>
    <w:rsid w:val="6399CA1F"/>
    <w:rsid w:val="63AF7105"/>
    <w:rsid w:val="643C369A"/>
    <w:rsid w:val="6486BD2F"/>
    <w:rsid w:val="66F038D5"/>
    <w:rsid w:val="695423DA"/>
    <w:rsid w:val="6CE9460B"/>
    <w:rsid w:val="6CF4A5FE"/>
    <w:rsid w:val="6DE77527"/>
    <w:rsid w:val="6F52DA1F"/>
    <w:rsid w:val="7008A2F5"/>
    <w:rsid w:val="70B37B09"/>
    <w:rsid w:val="718C403A"/>
    <w:rsid w:val="75F6184B"/>
    <w:rsid w:val="7778C04F"/>
    <w:rsid w:val="79F49747"/>
    <w:rsid w:val="7AC9896E"/>
    <w:rsid w:val="7CC98708"/>
    <w:rsid w:val="7D4358FC"/>
    <w:rsid w:val="7EE0EC4E"/>
    <w:rsid w:val="7F11A0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CF1D9A"/>
  <w15:chartTrackingRefBased/>
  <w15:docId w15:val="{6A5F4A35-965E-4B94-AF1A-442ADB7DBB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9A0A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9A0A71"/>
    <w:rPr>
      <w:b/>
      <w:bCs/>
    </w:rPr>
  </w:style>
  <w:style w:type="character" w:styleId="Uwydatnienie">
    <w:name w:val="Emphasis"/>
    <w:basedOn w:val="Domylnaczcionkaakapitu"/>
    <w:uiPriority w:val="20"/>
    <w:qFormat/>
    <w:rsid w:val="009A0A71"/>
    <w:rPr>
      <w:i/>
      <w:iCs/>
    </w:rPr>
  </w:style>
  <w:style w:type="character" w:styleId="Hipercze">
    <w:name w:val="Hyperlink"/>
    <w:basedOn w:val="Domylnaczcionkaakapitu"/>
    <w:uiPriority w:val="99"/>
    <w:unhideWhenUsed/>
    <w:rPr>
      <w:color w:val="0563C1" w:themeColor="hyperlink"/>
      <w:u w:val="single"/>
    </w:rPr>
  </w:style>
  <w:style w:type="paragraph" w:styleId="Akapitzlist">
    <w:name w:val="List Paragraph"/>
    <w:basedOn w:val="Normalny"/>
    <w:uiPriority w:val="34"/>
    <w:qFormat/>
    <w:pPr>
      <w:ind w:left="720"/>
      <w:contextualSpacing/>
    </w:pPr>
  </w:style>
  <w:style w:type="paragraph" w:customStyle="1" w:styleId="paragraph">
    <w:name w:val="paragraph"/>
    <w:basedOn w:val="Normalny"/>
    <w:rsid w:val="001756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ormaltextrun">
    <w:name w:val="normaltextrun"/>
    <w:basedOn w:val="Domylnaczcionkaakapitu"/>
    <w:rsid w:val="001756AB"/>
  </w:style>
  <w:style w:type="character" w:customStyle="1" w:styleId="eop">
    <w:name w:val="eop"/>
    <w:basedOn w:val="Domylnaczcionkaakapitu"/>
    <w:rsid w:val="001756A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278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314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487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7734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7207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208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6216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7464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7119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2407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4613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2505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270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0403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037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59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9807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8680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3202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4606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9169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365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830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2329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2838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1414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1505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8753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081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8307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1030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430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8837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809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950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0154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9585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110</Words>
  <Characters>660</Characters>
  <Application>Microsoft Office Word</Application>
  <DocSecurity>0</DocSecurity>
  <Lines>5</Lines>
  <Paragraphs>1</Paragraphs>
  <ScaleCrop>false</ScaleCrop>
  <Company/>
  <LinksUpToDate>false</LinksUpToDate>
  <CharactersWithSpaces>769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Brodzka Magdalena</dc:creator>
  <cp:keywords/>
  <dc:description/>
  <cp:lastModifiedBy>Brodzka Magdalena</cp:lastModifiedBy>
  <cp:revision>15</cp:revision>
  <dcterms:created xsi:type="dcterms:W3CDTF">2022-10-28T07:45:00Z</dcterms:created>
  <dcterms:modified xsi:type="dcterms:W3CDTF">2022-12-12T06:42:00Z</dcterms:modified>
</cp:coreProperties>
</file>