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BF" w:rsidRPr="00F367BF" w:rsidRDefault="00F367BF" w:rsidP="00F367BF">
      <w:pPr>
        <w:spacing w:after="0"/>
        <w:rPr>
          <w:color w:val="000000"/>
          <w:sz w:val="18"/>
          <w:szCs w:val="18"/>
        </w:rPr>
      </w:pPr>
      <w:bookmarkStart w:id="0" w:name="_GoBack"/>
      <w:bookmarkEnd w:id="0"/>
      <w:r w:rsidRPr="00F367BF">
        <w:rPr>
          <w:color w:val="000000"/>
          <w:sz w:val="18"/>
          <w:szCs w:val="18"/>
        </w:rPr>
        <w:t xml:space="preserve">Załącznik aneksu </w:t>
      </w:r>
      <w:r>
        <w:rPr>
          <w:color w:val="000000"/>
          <w:sz w:val="18"/>
          <w:szCs w:val="18"/>
        </w:rPr>
        <w:t xml:space="preserve">nr </w:t>
      </w:r>
      <w:r w:rsidR="00D54968">
        <w:rPr>
          <w:color w:val="000000"/>
          <w:sz w:val="18"/>
          <w:szCs w:val="18"/>
        </w:rPr>
        <w:t>19</w:t>
      </w:r>
    </w:p>
    <w:p w:rsidR="00F367BF" w:rsidRPr="00F367BF" w:rsidRDefault="00F367BF" w:rsidP="00F367BF">
      <w:pPr>
        <w:spacing w:after="0"/>
        <w:rPr>
          <w:color w:val="000000"/>
          <w:sz w:val="18"/>
          <w:szCs w:val="18"/>
        </w:rPr>
      </w:pPr>
      <w:r w:rsidRPr="00F367BF">
        <w:rPr>
          <w:color w:val="000000"/>
          <w:sz w:val="18"/>
          <w:szCs w:val="18"/>
        </w:rPr>
        <w:t>z dnia _______________</w:t>
      </w:r>
    </w:p>
    <w:p w:rsidR="00F367BF" w:rsidRPr="00095E31" w:rsidRDefault="00F367BF" w:rsidP="00F367BF">
      <w:pPr>
        <w:jc w:val="right"/>
        <w:rPr>
          <w:color w:val="000000"/>
        </w:rPr>
      </w:pPr>
      <w:r>
        <w:rPr>
          <w:color w:val="000000"/>
        </w:rPr>
        <w:t>Załącznik nr 2 do U</w:t>
      </w:r>
      <w:r w:rsidRPr="00095E31">
        <w:rPr>
          <w:color w:val="000000"/>
        </w:rPr>
        <w:t>mowy wykonawczej</w:t>
      </w:r>
    </w:p>
    <w:p w:rsidR="00F367BF" w:rsidRPr="00095E31" w:rsidRDefault="00954989" w:rsidP="00F367BF">
      <w:pPr>
        <w:jc w:val="center"/>
        <w:rPr>
          <w:b/>
          <w:color w:val="000000"/>
        </w:rPr>
      </w:pPr>
      <w:r>
        <w:rPr>
          <w:b/>
          <w:color w:val="000000"/>
        </w:rPr>
        <w:t>H</w:t>
      </w:r>
      <w:r w:rsidR="00F367BF" w:rsidRPr="00095E31">
        <w:rPr>
          <w:b/>
          <w:color w:val="000000"/>
        </w:rPr>
        <w:t>armonogram płatności Rekompensaty inwestycyjnej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4564"/>
        <w:gridCol w:w="2983"/>
      </w:tblGrid>
      <w:tr w:rsidR="00F367BF" w:rsidRPr="00E10B99" w:rsidTr="009873C2">
        <w:trPr>
          <w:trHeight w:val="53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E10B99">
              <w:rPr>
                <w:b/>
              </w:rPr>
              <w:t>Nr transzy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E10B99">
              <w:rPr>
                <w:b/>
              </w:rPr>
              <w:t>Wysokość transzy rekompensaty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E10B99">
              <w:rPr>
                <w:b/>
              </w:rPr>
              <w:t>Termin wpłaty</w:t>
            </w:r>
          </w:p>
        </w:tc>
      </w:tr>
      <w:tr w:rsidR="00F367BF" w:rsidRPr="00E10B99" w:rsidTr="009873C2">
        <w:trPr>
          <w:trHeight w:val="53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2.700.000,00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27.02.2015</w:t>
            </w:r>
          </w:p>
        </w:tc>
      </w:tr>
      <w:tr w:rsidR="00F367BF" w:rsidRPr="00E10B99" w:rsidTr="009873C2">
        <w:trPr>
          <w:trHeight w:val="53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9.640,000,00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29.05.2015</w:t>
            </w:r>
          </w:p>
        </w:tc>
      </w:tr>
      <w:tr w:rsidR="00F367BF" w:rsidRPr="00E10B99" w:rsidTr="009873C2">
        <w:trPr>
          <w:trHeight w:val="53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27.500.000,00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10.06.2015</w:t>
            </w:r>
          </w:p>
        </w:tc>
      </w:tr>
      <w:tr w:rsidR="00F367BF" w:rsidRPr="00E10B99" w:rsidTr="009873C2">
        <w:trPr>
          <w:trHeight w:val="53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23.160.000,00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18.09.2015</w:t>
            </w:r>
          </w:p>
        </w:tc>
      </w:tr>
      <w:tr w:rsidR="00F367BF" w:rsidRPr="00E10B99" w:rsidTr="009873C2">
        <w:trPr>
          <w:trHeight w:val="53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16.972.000,00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14.10.2015</w:t>
            </w:r>
          </w:p>
        </w:tc>
      </w:tr>
      <w:tr w:rsidR="00F367BF" w:rsidRPr="00E10B99" w:rsidTr="009873C2">
        <w:trPr>
          <w:trHeight w:val="53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31.160.000,00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  <w:r w:rsidRPr="00F15934">
              <w:t>31.12.2015</w:t>
            </w:r>
          </w:p>
        </w:tc>
      </w:tr>
      <w:tr w:rsidR="00F367BF" w:rsidRPr="00E10B99" w:rsidTr="009873C2">
        <w:trPr>
          <w:trHeight w:val="53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1000FA">
              <w:rPr>
                <w:b/>
              </w:rPr>
              <w:t xml:space="preserve">Razem </w:t>
            </w:r>
          </w:p>
          <w:p w:rsidR="00F367BF" w:rsidRPr="001000FA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rok </w:t>
            </w:r>
            <w:r w:rsidRPr="001000FA">
              <w:rPr>
                <w:b/>
              </w:rPr>
              <w:t>2015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1000FA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1000FA">
              <w:rPr>
                <w:b/>
              </w:rPr>
              <w:t>111.132.000,00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F15934" w:rsidRDefault="00F367BF" w:rsidP="009873C2">
            <w:pPr>
              <w:spacing w:after="0" w:line="240" w:lineRule="auto"/>
              <w:jc w:val="center"/>
            </w:pPr>
          </w:p>
        </w:tc>
      </w:tr>
      <w:tr w:rsidR="00F367BF" w:rsidRPr="00E10B99" w:rsidTr="009873C2">
        <w:trPr>
          <w:trHeight w:val="31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9A3FF2" w:rsidRDefault="00F367BF" w:rsidP="009873C2">
            <w:pPr>
              <w:spacing w:after="0" w:line="240" w:lineRule="auto"/>
              <w:jc w:val="center"/>
            </w:pPr>
            <w:r w:rsidRPr="009A3FF2"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8C4168" w:rsidRDefault="00F367BF" w:rsidP="009873C2">
            <w:pPr>
              <w:spacing w:after="0" w:line="240" w:lineRule="auto"/>
              <w:jc w:val="center"/>
            </w:pPr>
            <w:r w:rsidRPr="008C4168">
              <w:t>63.900.000,00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9A3FF2" w:rsidRDefault="00F367BF" w:rsidP="009873C2">
            <w:pPr>
              <w:spacing w:after="0" w:line="240" w:lineRule="auto"/>
              <w:jc w:val="center"/>
            </w:pPr>
            <w:r w:rsidRPr="008C4168">
              <w:t>29.12.2016</w:t>
            </w:r>
          </w:p>
        </w:tc>
      </w:tr>
      <w:tr w:rsidR="00F367BF" w:rsidRPr="00E10B99" w:rsidTr="009873C2">
        <w:trPr>
          <w:trHeight w:val="31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E10B99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</w:p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8C4168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8C4168">
              <w:rPr>
                <w:b/>
              </w:rPr>
              <w:t>63.900.000,00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367BF" w:rsidRPr="00E10B99" w:rsidTr="009873C2">
        <w:trPr>
          <w:trHeight w:val="9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Łącznie w latach </w:t>
            </w:r>
          </w:p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8C4168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8C4168">
              <w:rPr>
                <w:b/>
              </w:rPr>
              <w:t>175.032.000,00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14E26" w:rsidRPr="00E10B99" w:rsidTr="009873C2">
        <w:trPr>
          <w:trHeight w:val="8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E26" w:rsidRPr="007D7B6B" w:rsidRDefault="00614E26" w:rsidP="009873C2">
            <w:pPr>
              <w:spacing w:after="0" w:line="240" w:lineRule="auto"/>
              <w:jc w:val="center"/>
            </w:pPr>
            <w:r w:rsidRPr="007D7B6B"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E26" w:rsidRPr="00393753" w:rsidRDefault="00122B4E" w:rsidP="00122B4E">
            <w:pPr>
              <w:spacing w:after="0" w:line="240" w:lineRule="auto"/>
              <w:jc w:val="center"/>
            </w:pPr>
            <w:r>
              <w:t>40</w:t>
            </w:r>
            <w:r w:rsidR="00EA4563" w:rsidRPr="00393753">
              <w:t>.000.000,00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E26" w:rsidRPr="00393753" w:rsidRDefault="00614E26" w:rsidP="009873C2">
            <w:pPr>
              <w:spacing w:after="0" w:line="240" w:lineRule="auto"/>
              <w:jc w:val="center"/>
            </w:pPr>
            <w:r w:rsidRPr="00393753">
              <w:t>15.07.2017</w:t>
            </w:r>
          </w:p>
        </w:tc>
      </w:tr>
      <w:tr w:rsidR="00C47BA1" w:rsidRPr="00E10B99" w:rsidTr="009873C2">
        <w:trPr>
          <w:trHeight w:val="8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A1" w:rsidRPr="007D7B6B" w:rsidRDefault="00C47BA1" w:rsidP="00C47BA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A1" w:rsidRPr="00393753" w:rsidRDefault="00C47BA1" w:rsidP="00C47BA1">
            <w:pPr>
              <w:spacing w:after="0" w:line="240" w:lineRule="auto"/>
              <w:jc w:val="center"/>
            </w:pPr>
            <w:r>
              <w:t>9</w:t>
            </w:r>
            <w:r w:rsidRPr="00393753">
              <w:t>.</w:t>
            </w:r>
            <w:r>
              <w:t>453</w:t>
            </w:r>
            <w:r w:rsidRPr="00393753">
              <w:t>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A1" w:rsidRPr="00393753" w:rsidRDefault="00C47BA1" w:rsidP="00C47BA1">
            <w:pPr>
              <w:spacing w:after="0" w:line="240" w:lineRule="auto"/>
              <w:jc w:val="center"/>
            </w:pPr>
            <w:r>
              <w:t>31.10</w:t>
            </w:r>
            <w:r w:rsidRPr="00393753">
              <w:t>.2017</w:t>
            </w:r>
          </w:p>
        </w:tc>
      </w:tr>
      <w:tr w:rsidR="00614E26" w:rsidRPr="00E10B99" w:rsidTr="009873C2">
        <w:trPr>
          <w:trHeight w:val="8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E26" w:rsidRDefault="00614E26" w:rsidP="00614E26">
            <w:pPr>
              <w:spacing w:after="0" w:line="240" w:lineRule="auto"/>
              <w:jc w:val="center"/>
              <w:rPr>
                <w:b/>
              </w:rPr>
            </w:pPr>
            <w:r w:rsidRPr="00E10B99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</w:p>
          <w:p w:rsidR="00614E26" w:rsidRPr="00E10B99" w:rsidRDefault="00614E26" w:rsidP="00614E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E26" w:rsidRPr="006B1BC7" w:rsidRDefault="00C47BA1" w:rsidP="00C47BA1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49</w:t>
            </w:r>
            <w:r w:rsidR="00B65360" w:rsidRPr="00B65360">
              <w:rPr>
                <w:b/>
              </w:rPr>
              <w:t>.</w:t>
            </w:r>
            <w:r>
              <w:rPr>
                <w:b/>
              </w:rPr>
              <w:t>453</w:t>
            </w:r>
            <w:r w:rsidR="00B65360" w:rsidRPr="00B65360">
              <w:rPr>
                <w:b/>
              </w:rPr>
              <w:t>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E26" w:rsidRDefault="00614E26" w:rsidP="00614E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65360" w:rsidRPr="00E10B99" w:rsidTr="009873C2">
        <w:trPr>
          <w:trHeight w:val="8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360" w:rsidRDefault="00B65360" w:rsidP="00B653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Łącznie w latach </w:t>
            </w:r>
          </w:p>
          <w:p w:rsidR="00B65360" w:rsidRPr="00E10B99" w:rsidRDefault="00B65360" w:rsidP="00B653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2015-2017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360" w:rsidRPr="006B1BC7" w:rsidRDefault="00C47BA1" w:rsidP="00C47BA1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224</w:t>
            </w:r>
            <w:r w:rsidR="00B65360" w:rsidRPr="00B65360">
              <w:rPr>
                <w:b/>
              </w:rPr>
              <w:t>.</w:t>
            </w:r>
            <w:r>
              <w:rPr>
                <w:b/>
              </w:rPr>
              <w:t>485</w:t>
            </w:r>
            <w:r w:rsidR="00B65360" w:rsidRPr="00B65360">
              <w:rPr>
                <w:b/>
              </w:rPr>
              <w:t>.000,00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360" w:rsidRDefault="00B65360" w:rsidP="00B653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367BF" w:rsidRPr="00E10B99" w:rsidTr="009873C2">
        <w:trPr>
          <w:trHeight w:val="8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 nadwyżki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8C4168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 w:rsidRPr="008C4168">
              <w:rPr>
                <w:b/>
              </w:rPr>
              <w:t>Wysokość nadwyżki z rekompensaty z umowy 4206/BS/2013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 podstawie uchwały Zarządu Woj. Śląskiego nr 609/105/V/2016 z dnia 05.04.2016</w:t>
            </w:r>
          </w:p>
        </w:tc>
      </w:tr>
      <w:tr w:rsidR="00F367BF" w:rsidRPr="00E10B99" w:rsidTr="009873C2">
        <w:trPr>
          <w:trHeight w:val="16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66011B" w:rsidRDefault="00F367BF" w:rsidP="009873C2">
            <w:pPr>
              <w:spacing w:after="0" w:line="240" w:lineRule="auto"/>
              <w:jc w:val="center"/>
            </w:pPr>
            <w:r w:rsidRPr="0066011B"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8C4168" w:rsidRDefault="00F367BF" w:rsidP="009873C2">
            <w:pPr>
              <w:spacing w:after="0" w:line="240" w:lineRule="auto"/>
              <w:jc w:val="center"/>
            </w:pPr>
            <w:r w:rsidRPr="008C4168">
              <w:t>3.279.251,03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66011B" w:rsidRDefault="00F367BF" w:rsidP="009873C2">
            <w:pPr>
              <w:spacing w:after="0" w:line="240" w:lineRule="auto"/>
              <w:jc w:val="center"/>
            </w:pPr>
            <w:r w:rsidRPr="0066011B">
              <w:t>05.04.2016</w:t>
            </w:r>
          </w:p>
        </w:tc>
      </w:tr>
      <w:tr w:rsidR="00F367BF" w:rsidRPr="00E10B99" w:rsidTr="009873C2">
        <w:trPr>
          <w:trHeight w:val="15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8C4168" w:rsidRDefault="00C47BA1" w:rsidP="00122B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227.764.251,03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BF" w:rsidRPr="00E10B99" w:rsidRDefault="00F367BF" w:rsidP="009873C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F367BF" w:rsidRDefault="00F367BF" w:rsidP="00F367BF">
      <w:pPr>
        <w:jc w:val="center"/>
        <w:rPr>
          <w:b/>
          <w:color w:val="000000"/>
        </w:rPr>
      </w:pPr>
    </w:p>
    <w:p w:rsidR="00C80ADD" w:rsidRDefault="00C80ADD" w:rsidP="009D7E5F">
      <w:pPr>
        <w:spacing w:after="0"/>
      </w:pPr>
    </w:p>
    <w:sectPr w:rsidR="00C80ADD" w:rsidSect="006B1B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BF"/>
    <w:rsid w:val="00027BBA"/>
    <w:rsid w:val="000804FC"/>
    <w:rsid w:val="000833DD"/>
    <w:rsid w:val="000867C2"/>
    <w:rsid w:val="000A03D8"/>
    <w:rsid w:val="000A2A02"/>
    <w:rsid w:val="000A3DFE"/>
    <w:rsid w:val="000A497B"/>
    <w:rsid w:val="000F4C47"/>
    <w:rsid w:val="00122B4E"/>
    <w:rsid w:val="001659B6"/>
    <w:rsid w:val="00175BAB"/>
    <w:rsid w:val="00184EB6"/>
    <w:rsid w:val="0019276C"/>
    <w:rsid w:val="00195E51"/>
    <w:rsid w:val="001D482B"/>
    <w:rsid w:val="001F62F4"/>
    <w:rsid w:val="00204029"/>
    <w:rsid w:val="00225948"/>
    <w:rsid w:val="00241357"/>
    <w:rsid w:val="002A68A6"/>
    <w:rsid w:val="002B1DA3"/>
    <w:rsid w:val="002B763F"/>
    <w:rsid w:val="002E639C"/>
    <w:rsid w:val="0030540C"/>
    <w:rsid w:val="0031385E"/>
    <w:rsid w:val="003219F0"/>
    <w:rsid w:val="00331E38"/>
    <w:rsid w:val="00337666"/>
    <w:rsid w:val="0034538E"/>
    <w:rsid w:val="00350EB7"/>
    <w:rsid w:val="0036441D"/>
    <w:rsid w:val="00393753"/>
    <w:rsid w:val="003B153D"/>
    <w:rsid w:val="003B492F"/>
    <w:rsid w:val="003C304D"/>
    <w:rsid w:val="003D0999"/>
    <w:rsid w:val="003E2D7D"/>
    <w:rsid w:val="00405655"/>
    <w:rsid w:val="00414FBB"/>
    <w:rsid w:val="004274D9"/>
    <w:rsid w:val="00440B37"/>
    <w:rsid w:val="004502F8"/>
    <w:rsid w:val="00464C26"/>
    <w:rsid w:val="0047449E"/>
    <w:rsid w:val="004B2EC6"/>
    <w:rsid w:val="004E5B49"/>
    <w:rsid w:val="004F15A4"/>
    <w:rsid w:val="004F26D6"/>
    <w:rsid w:val="00522AE3"/>
    <w:rsid w:val="005410DF"/>
    <w:rsid w:val="005516FC"/>
    <w:rsid w:val="00567CB2"/>
    <w:rsid w:val="00585451"/>
    <w:rsid w:val="005B6D19"/>
    <w:rsid w:val="005E49E5"/>
    <w:rsid w:val="00614E26"/>
    <w:rsid w:val="006341CB"/>
    <w:rsid w:val="0063677E"/>
    <w:rsid w:val="006430CC"/>
    <w:rsid w:val="00647B9B"/>
    <w:rsid w:val="00676163"/>
    <w:rsid w:val="00687DE9"/>
    <w:rsid w:val="006A34C0"/>
    <w:rsid w:val="006B1BC7"/>
    <w:rsid w:val="006B514A"/>
    <w:rsid w:val="0070147F"/>
    <w:rsid w:val="00704D48"/>
    <w:rsid w:val="00725AE6"/>
    <w:rsid w:val="007446FE"/>
    <w:rsid w:val="00771856"/>
    <w:rsid w:val="00776BAB"/>
    <w:rsid w:val="00780D0F"/>
    <w:rsid w:val="007A40E2"/>
    <w:rsid w:val="007C4486"/>
    <w:rsid w:val="007D1028"/>
    <w:rsid w:val="007D7B6B"/>
    <w:rsid w:val="007E396B"/>
    <w:rsid w:val="007E744F"/>
    <w:rsid w:val="007E7F88"/>
    <w:rsid w:val="00813D38"/>
    <w:rsid w:val="0083216D"/>
    <w:rsid w:val="00870377"/>
    <w:rsid w:val="00875CD3"/>
    <w:rsid w:val="008803F7"/>
    <w:rsid w:val="0089127B"/>
    <w:rsid w:val="0089214A"/>
    <w:rsid w:val="00893035"/>
    <w:rsid w:val="008B5E45"/>
    <w:rsid w:val="008E72A0"/>
    <w:rsid w:val="00906468"/>
    <w:rsid w:val="00910856"/>
    <w:rsid w:val="0091587A"/>
    <w:rsid w:val="0092128A"/>
    <w:rsid w:val="009261D4"/>
    <w:rsid w:val="009262CA"/>
    <w:rsid w:val="009433C0"/>
    <w:rsid w:val="009527E6"/>
    <w:rsid w:val="009532D4"/>
    <w:rsid w:val="00954989"/>
    <w:rsid w:val="00964884"/>
    <w:rsid w:val="00982591"/>
    <w:rsid w:val="00986DD4"/>
    <w:rsid w:val="009D7E5F"/>
    <w:rsid w:val="009E48A1"/>
    <w:rsid w:val="00A14BDB"/>
    <w:rsid w:val="00A32715"/>
    <w:rsid w:val="00A64CAE"/>
    <w:rsid w:val="00A80399"/>
    <w:rsid w:val="00A85B4D"/>
    <w:rsid w:val="00A90795"/>
    <w:rsid w:val="00A91A2F"/>
    <w:rsid w:val="00A9646C"/>
    <w:rsid w:val="00AC1B3E"/>
    <w:rsid w:val="00AF1B2C"/>
    <w:rsid w:val="00B013BE"/>
    <w:rsid w:val="00B062FE"/>
    <w:rsid w:val="00B10BE8"/>
    <w:rsid w:val="00B25E31"/>
    <w:rsid w:val="00B319CD"/>
    <w:rsid w:val="00B65360"/>
    <w:rsid w:val="00B6798C"/>
    <w:rsid w:val="00BA3939"/>
    <w:rsid w:val="00BD1555"/>
    <w:rsid w:val="00BD1BDA"/>
    <w:rsid w:val="00BD53A7"/>
    <w:rsid w:val="00BF647B"/>
    <w:rsid w:val="00C1237D"/>
    <w:rsid w:val="00C13348"/>
    <w:rsid w:val="00C20BAC"/>
    <w:rsid w:val="00C25C62"/>
    <w:rsid w:val="00C3373A"/>
    <w:rsid w:val="00C34FED"/>
    <w:rsid w:val="00C47BA1"/>
    <w:rsid w:val="00C52BD6"/>
    <w:rsid w:val="00C538A3"/>
    <w:rsid w:val="00C56461"/>
    <w:rsid w:val="00C648A1"/>
    <w:rsid w:val="00C80ADD"/>
    <w:rsid w:val="00CA1AB7"/>
    <w:rsid w:val="00CA4790"/>
    <w:rsid w:val="00CA798B"/>
    <w:rsid w:val="00CB129B"/>
    <w:rsid w:val="00CB5957"/>
    <w:rsid w:val="00CC2907"/>
    <w:rsid w:val="00CD6F6B"/>
    <w:rsid w:val="00CE1B7E"/>
    <w:rsid w:val="00CF630C"/>
    <w:rsid w:val="00D112DA"/>
    <w:rsid w:val="00D26C8C"/>
    <w:rsid w:val="00D336B4"/>
    <w:rsid w:val="00D46609"/>
    <w:rsid w:val="00D54968"/>
    <w:rsid w:val="00D62CFE"/>
    <w:rsid w:val="00D67DA9"/>
    <w:rsid w:val="00D82428"/>
    <w:rsid w:val="00DD3C2B"/>
    <w:rsid w:val="00DD678A"/>
    <w:rsid w:val="00DF3843"/>
    <w:rsid w:val="00E25F2D"/>
    <w:rsid w:val="00E86210"/>
    <w:rsid w:val="00E95353"/>
    <w:rsid w:val="00EA1AC4"/>
    <w:rsid w:val="00EA4563"/>
    <w:rsid w:val="00EC4563"/>
    <w:rsid w:val="00EC5F3A"/>
    <w:rsid w:val="00F116FA"/>
    <w:rsid w:val="00F16D3C"/>
    <w:rsid w:val="00F207FA"/>
    <w:rsid w:val="00F34105"/>
    <w:rsid w:val="00F367BF"/>
    <w:rsid w:val="00F43E1D"/>
    <w:rsid w:val="00F5488D"/>
    <w:rsid w:val="00F77965"/>
    <w:rsid w:val="00F958D7"/>
    <w:rsid w:val="00FA5A64"/>
    <w:rsid w:val="00FC62BA"/>
    <w:rsid w:val="00FC6D14"/>
    <w:rsid w:val="00FE3800"/>
    <w:rsid w:val="00FE5B88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7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E25F2D"/>
    <w:rPr>
      <w:rFonts w:ascii="Verdana" w:hAnsi="Verdana"/>
      <w:b/>
      <w:smallCaps/>
      <w:color w:val="auto"/>
      <w:sz w:val="18"/>
    </w:rPr>
  </w:style>
  <w:style w:type="character" w:styleId="Tytuksiki">
    <w:name w:val="Book Title"/>
    <w:basedOn w:val="Domylnaczcionkaakapitu"/>
    <w:uiPriority w:val="33"/>
    <w:qFormat/>
    <w:rsid w:val="00585451"/>
    <w:rPr>
      <w:rFonts w:ascii="Arial" w:hAnsi="Arial"/>
      <w:b/>
      <w:bCs/>
      <w:smallCaps/>
      <w:spacing w:val="5"/>
      <w:sz w:val="20"/>
    </w:rPr>
  </w:style>
  <w:style w:type="character" w:styleId="Odwoanieintensywne">
    <w:name w:val="Intense Reference"/>
    <w:basedOn w:val="Domylnaczcionkaakapitu"/>
    <w:uiPriority w:val="32"/>
    <w:qFormat/>
    <w:rsid w:val="00D336B4"/>
    <w:rPr>
      <w:rFonts w:ascii="Arial" w:hAnsi="Arial"/>
      <w:b/>
      <w:bCs/>
      <w:smallCaps/>
      <w:color w:val="auto"/>
      <w:spacing w:val="5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9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7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E25F2D"/>
    <w:rPr>
      <w:rFonts w:ascii="Verdana" w:hAnsi="Verdana"/>
      <w:b/>
      <w:smallCaps/>
      <w:color w:val="auto"/>
      <w:sz w:val="18"/>
    </w:rPr>
  </w:style>
  <w:style w:type="character" w:styleId="Tytuksiki">
    <w:name w:val="Book Title"/>
    <w:basedOn w:val="Domylnaczcionkaakapitu"/>
    <w:uiPriority w:val="33"/>
    <w:qFormat/>
    <w:rsid w:val="00585451"/>
    <w:rPr>
      <w:rFonts w:ascii="Arial" w:hAnsi="Arial"/>
      <w:b/>
      <w:bCs/>
      <w:smallCaps/>
      <w:spacing w:val="5"/>
      <w:sz w:val="20"/>
    </w:rPr>
  </w:style>
  <w:style w:type="character" w:styleId="Odwoanieintensywne">
    <w:name w:val="Intense Reference"/>
    <w:basedOn w:val="Domylnaczcionkaakapitu"/>
    <w:uiPriority w:val="32"/>
    <w:qFormat/>
    <w:rsid w:val="00D336B4"/>
    <w:rPr>
      <w:rFonts w:ascii="Arial" w:hAnsi="Arial"/>
      <w:b/>
      <w:bCs/>
      <w:smallCaps/>
      <w:color w:val="auto"/>
      <w:spacing w:val="5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9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Tomasz</dc:creator>
  <cp:lastModifiedBy>Sitko Renata</cp:lastModifiedBy>
  <cp:revision>2</cp:revision>
  <cp:lastPrinted>2017-08-24T07:43:00Z</cp:lastPrinted>
  <dcterms:created xsi:type="dcterms:W3CDTF">2017-09-07T10:45:00Z</dcterms:created>
  <dcterms:modified xsi:type="dcterms:W3CDTF">2017-09-07T10:45:00Z</dcterms:modified>
</cp:coreProperties>
</file>